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FD6F3" w14:textId="77777777" w:rsidR="004E32C4" w:rsidRDefault="004E32C4"/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5783"/>
        <w:gridCol w:w="236"/>
        <w:gridCol w:w="3962"/>
      </w:tblGrid>
      <w:tr w:rsidR="00FB25B7" w:rsidRPr="00D45B25" w14:paraId="2990AEC8" w14:textId="77777777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75313AFF" w14:textId="77777777" w:rsidR="00FB25B7" w:rsidRDefault="00FB25B7" w:rsidP="00B135D8">
            <w:pPr>
              <w:snapToGrid w:val="0"/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14:paraId="7CB13C66" w14:textId="77777777" w:rsidR="00FB25B7" w:rsidRDefault="00FB25B7" w:rsidP="00B135D8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36670752" w14:textId="77777777" w:rsidR="00FB25B7" w:rsidRPr="00D45B25" w:rsidRDefault="00FB25B7" w:rsidP="00B135D8">
            <w:pPr>
              <w:snapToGrid w:val="0"/>
              <w:jc w:val="right"/>
              <w:rPr>
                <w:b/>
                <w:highlight w:val="yellow"/>
              </w:rPr>
            </w:pPr>
          </w:p>
        </w:tc>
      </w:tr>
      <w:tr w:rsidR="00FB25B7" w:rsidRPr="00D45B25" w14:paraId="44A56647" w14:textId="77777777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2E8DE7E7" w14:textId="7777777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14:paraId="15065A11" w14:textId="77777777" w:rsidR="00FB25B7" w:rsidRPr="00517BB0" w:rsidRDefault="006D397F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33768C">
              <w:rPr>
                <w:rFonts w:ascii="Times New Roman" w:hAnsi="Times New Roman" w:cs="Times New Roman"/>
                <w:b/>
                <w:sz w:val="24"/>
                <w:szCs w:val="24"/>
              </w:rPr>
              <w:t>ехническ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="00514F41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</w:t>
            </w:r>
          </w:p>
        </w:tc>
        <w:tc>
          <w:tcPr>
            <w:tcW w:w="236" w:type="dxa"/>
            <w:shd w:val="clear" w:color="auto" w:fill="auto"/>
          </w:tcPr>
          <w:p w14:paraId="2FBA0D27" w14:textId="7777777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0F9755E1" w14:textId="77777777" w:rsidR="00FB25B7" w:rsidRPr="00D45B25" w:rsidRDefault="00FB25B7" w:rsidP="00222D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14:paraId="3BC661DE" w14:textId="4EB85EFC" w:rsidR="00FB25B7" w:rsidRPr="00D45B25" w:rsidRDefault="001912EC" w:rsidP="001912E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Начальник</w:t>
            </w:r>
            <w:r w:rsidR="009370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РСУ</w:t>
            </w:r>
          </w:p>
        </w:tc>
      </w:tr>
      <w:tr w:rsidR="00FB25B7" w:rsidRPr="00D45B25" w14:paraId="53BC6FE2" w14:textId="77777777" w:rsidTr="00517BB0">
        <w:trPr>
          <w:trHeight w:val="336"/>
        </w:trPr>
        <w:tc>
          <w:tcPr>
            <w:tcW w:w="5783" w:type="dxa"/>
            <w:shd w:val="clear" w:color="auto" w:fill="auto"/>
          </w:tcPr>
          <w:p w14:paraId="18518976" w14:textId="77777777" w:rsidR="00FB25B7" w:rsidRPr="00517BB0" w:rsidRDefault="00CD45DD" w:rsidP="006D397F">
            <w:pPr>
              <w:spacing w:after="0" w:line="240" w:lineRule="auto"/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  С.</w:t>
            </w:r>
            <w:r w:rsidR="00222D6E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524D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="006D397F">
              <w:rPr>
                <w:rFonts w:ascii="Times New Roman" w:hAnsi="Times New Roman" w:cs="Times New Roman"/>
                <w:b/>
                <w:sz w:val="24"/>
                <w:szCs w:val="24"/>
              </w:rPr>
              <w:t>Клюсов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14:paraId="0B133B47" w14:textId="7777777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7BD5CA3D" w14:textId="102DA509" w:rsidR="00FB25B7" w:rsidRPr="00D45B25" w:rsidRDefault="007F7EF4" w:rsidP="00191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</w:t>
            </w:r>
            <w:r w:rsidR="004724E4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 w:rsidR="001912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С.И. </w:t>
            </w:r>
            <w:proofErr w:type="spellStart"/>
            <w:r w:rsidR="001912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Корепанов</w:t>
            </w:r>
            <w:proofErr w:type="spellEnd"/>
          </w:p>
        </w:tc>
      </w:tr>
      <w:tr w:rsidR="00FB25B7" w:rsidRPr="00D45B25" w14:paraId="484318DE" w14:textId="77777777" w:rsidTr="00517BB0">
        <w:trPr>
          <w:trHeight w:val="340"/>
        </w:trPr>
        <w:tc>
          <w:tcPr>
            <w:tcW w:w="5783" w:type="dxa"/>
            <w:shd w:val="clear" w:color="auto" w:fill="auto"/>
          </w:tcPr>
          <w:p w14:paraId="7F1D1653" w14:textId="232FC218" w:rsidR="00FB25B7" w:rsidRPr="00517BB0" w:rsidRDefault="0033768C" w:rsidP="004E3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</w:t>
            </w:r>
            <w:r w:rsidR="004E32C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B25B7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14:paraId="19EE7D91" w14:textId="77777777" w:rsidR="00FB25B7" w:rsidRPr="00517BB0" w:rsidRDefault="00FB25B7" w:rsidP="00222D6E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6D53F0A0" w14:textId="7E1DA585" w:rsidR="00FB25B7" w:rsidRPr="00D45B25" w:rsidRDefault="0033768C" w:rsidP="004E32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202</w:t>
            </w:r>
            <w:r w:rsidR="004E32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FB25B7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14:paraId="511DE878" w14:textId="77777777"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14:paraId="036C2C0C" w14:textId="77777777" w:rsidR="00FB25B7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67E283C7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7E644B4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E69E4E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5540C59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46A8F65" w14:textId="77777777" w:rsidR="00517BB0" w:rsidRPr="00C53F99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70BE018" w14:textId="4A9E73CB" w:rsidR="00FB25B7" w:rsidRPr="00EF6011" w:rsidRDefault="00EF6011" w:rsidP="00FB25B7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 w:rsidRPr="00EF6011"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 w:rsidR="00B9333F">
        <w:rPr>
          <w:rFonts w:ascii="Times New Roman" w:hAnsi="Times New Roman" w:cs="Times New Roman"/>
          <w:b/>
          <w:sz w:val="64"/>
          <w:szCs w:val="64"/>
        </w:rPr>
        <w:t>5</w:t>
      </w:r>
      <w:r w:rsidRPr="00EF6011">
        <w:rPr>
          <w:rFonts w:ascii="Times New Roman" w:hAnsi="Times New Roman" w:cs="Times New Roman"/>
          <w:b/>
          <w:sz w:val="64"/>
          <w:szCs w:val="64"/>
        </w:rPr>
        <w:t xml:space="preserve">. </w:t>
      </w:r>
      <w:r w:rsidR="00FB25B7" w:rsidRPr="00EF6011">
        <w:rPr>
          <w:rFonts w:ascii="Times New Roman" w:hAnsi="Times New Roman" w:cs="Times New Roman"/>
          <w:b/>
          <w:sz w:val="64"/>
          <w:szCs w:val="64"/>
        </w:rPr>
        <w:t>Техническое задание</w:t>
      </w:r>
    </w:p>
    <w:p w14:paraId="07D83C83" w14:textId="5247D5FC" w:rsidR="00C3730F" w:rsidRPr="00C208E1" w:rsidRDefault="00C208E1" w:rsidP="00C3730F">
      <w:pPr>
        <w:pStyle w:val="a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08E1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800C9A" w:rsidRPr="00800C9A">
        <w:rPr>
          <w:rFonts w:ascii="Times New Roman" w:hAnsi="Times New Roman" w:cs="Times New Roman"/>
          <w:b/>
          <w:sz w:val="28"/>
          <w:szCs w:val="28"/>
        </w:rPr>
        <w:t>плитки тротуарной</w:t>
      </w:r>
      <w:r w:rsidR="00997C1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919AD">
        <w:rPr>
          <w:rFonts w:ascii="Times New Roman" w:hAnsi="Times New Roman" w:cs="Times New Roman"/>
          <w:b/>
          <w:sz w:val="28"/>
          <w:szCs w:val="28"/>
        </w:rPr>
        <w:t>бордюра тротуарного</w:t>
      </w:r>
      <w:r w:rsidR="00997C1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919AD">
        <w:rPr>
          <w:rFonts w:ascii="Times New Roman" w:hAnsi="Times New Roman" w:cs="Times New Roman"/>
          <w:b/>
          <w:sz w:val="28"/>
          <w:szCs w:val="28"/>
        </w:rPr>
        <w:t>бордюра дорожного</w:t>
      </w:r>
    </w:p>
    <w:p w14:paraId="323A9F7D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0E0546B8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B76BF2E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15914CB6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</w:p>
    <w:p w14:paraId="0238A57B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52311E79" w14:textId="77777777"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14:paraId="416AEA0A" w14:textId="77777777" w:rsidR="00B135D8" w:rsidRPr="00C53F99" w:rsidRDefault="00B135D8" w:rsidP="00FB25B7">
      <w:pPr>
        <w:rPr>
          <w:rFonts w:ascii="Times New Roman" w:hAnsi="Times New Roman" w:cs="Times New Roman"/>
          <w:b/>
          <w:color w:val="000000"/>
        </w:rPr>
      </w:pPr>
    </w:p>
    <w:p w14:paraId="3DA1698F" w14:textId="77777777" w:rsidR="00311841" w:rsidRDefault="00311841" w:rsidP="00FB25B7">
      <w:pPr>
        <w:rPr>
          <w:rFonts w:ascii="Times New Roman" w:hAnsi="Times New Roman" w:cs="Times New Roman"/>
          <w:b/>
          <w:color w:val="000000"/>
        </w:rPr>
      </w:pPr>
    </w:p>
    <w:p w14:paraId="745B6A50" w14:textId="77777777" w:rsidR="000F25A5" w:rsidRDefault="000F25A5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20A7752" w14:textId="77777777" w:rsidR="00615F42" w:rsidRDefault="00615F42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16907329" w14:textId="77777777" w:rsidR="00C403FD" w:rsidRDefault="00C403FD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28E90E46" w14:textId="77777777" w:rsidR="009919AD" w:rsidRDefault="009919AD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3E9EB4CD" w14:textId="77777777" w:rsidR="00EF6011" w:rsidRDefault="00EF6011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698AEC32" w14:textId="77777777" w:rsidR="00483DA8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11941E32" w14:textId="77777777" w:rsidR="00483DA8" w:rsidRPr="00C53F99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A572A72" w14:textId="5B57D083" w:rsidR="00B135D8" w:rsidRDefault="0033768C" w:rsidP="00B135D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Ханты-Мансийск 202</w:t>
      </w:r>
      <w:r w:rsidR="004E32C4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FB25B7" w:rsidRPr="008C0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14:paraId="27100346" w14:textId="77777777" w:rsidR="00CF5823" w:rsidRDefault="00781E54" w:rsidP="00781E54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ТЕХНИЧЕСКОЕ ЗАДАНИЕ</w:t>
      </w:r>
    </w:p>
    <w:p w14:paraId="2C5A54A5" w14:textId="77777777" w:rsidR="00AA547D" w:rsidRPr="00781E54" w:rsidRDefault="00AA547D" w:rsidP="00781E54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Наименование и количество поставляемого товара:</w:t>
      </w:r>
    </w:p>
    <w:p w14:paraId="206E0AF8" w14:textId="0923A4A8" w:rsidR="00781E54" w:rsidRPr="00781E54" w:rsidRDefault="00781E54" w:rsidP="00781E54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1.1 </w:t>
      </w:r>
      <w:r w:rsidR="004944A8">
        <w:rPr>
          <w:rFonts w:ascii="Times New Roman" w:hAnsi="Times New Roman" w:cs="Times New Roman"/>
          <w:bCs/>
          <w:color w:val="000000"/>
          <w:sz w:val="24"/>
          <w:szCs w:val="24"/>
        </w:rPr>
        <w:t>Поставка</w:t>
      </w:r>
      <w:r w:rsidR="00D45B25" w:rsidRPr="00D45B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E32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плитки тротуарной, </w:t>
      </w:r>
      <w:r w:rsidR="000556CA">
        <w:rPr>
          <w:rFonts w:ascii="Times New Roman" w:hAnsi="Times New Roman" w:cs="Times New Roman"/>
          <w:bCs/>
          <w:color w:val="000000"/>
          <w:sz w:val="24"/>
          <w:szCs w:val="24"/>
        </w:rPr>
        <w:t>бордюра</w:t>
      </w:r>
      <w:r w:rsidR="004E32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троту</w:t>
      </w:r>
      <w:r w:rsidR="00997C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арного, </w:t>
      </w:r>
      <w:r w:rsidR="000556CA">
        <w:rPr>
          <w:rFonts w:ascii="Times New Roman" w:hAnsi="Times New Roman" w:cs="Times New Roman"/>
          <w:bCs/>
          <w:color w:val="000000"/>
          <w:sz w:val="24"/>
          <w:szCs w:val="24"/>
        </w:rPr>
        <w:t>бордюра</w:t>
      </w:r>
      <w:r w:rsidR="00997C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дорожного</w:t>
      </w:r>
      <w:r w:rsidR="008847E4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102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7088"/>
        <w:gridCol w:w="992"/>
        <w:gridCol w:w="1407"/>
      </w:tblGrid>
      <w:tr w:rsidR="00BE6F3E" w:rsidRPr="00C53F99" w14:paraId="4DF1805D" w14:textId="77777777" w:rsidTr="00213646">
        <w:trPr>
          <w:trHeight w:val="451"/>
        </w:trPr>
        <w:tc>
          <w:tcPr>
            <w:tcW w:w="713" w:type="dxa"/>
            <w:shd w:val="clear" w:color="auto" w:fill="auto"/>
          </w:tcPr>
          <w:p w14:paraId="38A79B72" w14:textId="77777777" w:rsidR="00BE6F3E" w:rsidRPr="00C53F99" w:rsidRDefault="00BE6F3E" w:rsidP="007C66DD">
            <w:pPr>
              <w:pStyle w:val="a7"/>
              <w:jc w:val="center"/>
              <w:rPr>
                <w:rFonts w:eastAsia="Times New Roman" w:cs="Times New Roman"/>
              </w:rPr>
            </w:pPr>
            <w:r w:rsidRPr="00C53F99">
              <w:rPr>
                <w:rFonts w:eastAsia="Times New Roman" w:cs="Times New Roman"/>
              </w:rPr>
              <w:t>№</w:t>
            </w:r>
          </w:p>
          <w:p w14:paraId="1103259B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п/п</w:t>
            </w:r>
          </w:p>
        </w:tc>
        <w:tc>
          <w:tcPr>
            <w:tcW w:w="7088" w:type="dxa"/>
            <w:shd w:val="clear" w:color="auto" w:fill="auto"/>
          </w:tcPr>
          <w:p w14:paraId="40C65FD5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Наименование продукции</w:t>
            </w:r>
          </w:p>
        </w:tc>
        <w:tc>
          <w:tcPr>
            <w:tcW w:w="992" w:type="dxa"/>
            <w:shd w:val="clear" w:color="auto" w:fill="auto"/>
          </w:tcPr>
          <w:p w14:paraId="155754E2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Ед. изм.</w:t>
            </w:r>
          </w:p>
        </w:tc>
        <w:tc>
          <w:tcPr>
            <w:tcW w:w="1407" w:type="dxa"/>
            <w:shd w:val="clear" w:color="auto" w:fill="auto"/>
          </w:tcPr>
          <w:p w14:paraId="52602829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Количество</w:t>
            </w:r>
          </w:p>
        </w:tc>
      </w:tr>
      <w:tr w:rsidR="00BE6F3E" w:rsidRPr="00C53F99" w14:paraId="2ABE69E0" w14:textId="77777777" w:rsidTr="00264DB3">
        <w:trPr>
          <w:trHeight w:val="413"/>
        </w:trPr>
        <w:tc>
          <w:tcPr>
            <w:tcW w:w="713" w:type="dxa"/>
            <w:shd w:val="clear" w:color="auto" w:fill="auto"/>
          </w:tcPr>
          <w:p w14:paraId="44D656F6" w14:textId="58543209" w:rsidR="00BE6F3E" w:rsidRPr="00C53F99" w:rsidRDefault="00264DB3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14:paraId="6DD2F9C6" w14:textId="1EA1AE25" w:rsidR="00BE6F3E" w:rsidRPr="002A5E8B" w:rsidRDefault="004C375B" w:rsidP="00997C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Плитка тротуарная 200*100*</w:t>
            </w:r>
            <w:r w:rsidR="004563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0мм без пигмента</w:t>
            </w:r>
          </w:p>
        </w:tc>
        <w:tc>
          <w:tcPr>
            <w:tcW w:w="992" w:type="dxa"/>
            <w:shd w:val="clear" w:color="auto" w:fill="auto"/>
          </w:tcPr>
          <w:p w14:paraId="51C51C09" w14:textId="00E5F2A0" w:rsidR="00BE6F3E" w:rsidRPr="00C53F99" w:rsidRDefault="004C375B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м²</w:t>
            </w:r>
          </w:p>
        </w:tc>
        <w:tc>
          <w:tcPr>
            <w:tcW w:w="1407" w:type="dxa"/>
            <w:shd w:val="clear" w:color="auto" w:fill="auto"/>
          </w:tcPr>
          <w:p w14:paraId="11D16FE5" w14:textId="69B3420F" w:rsidR="00BE6F3E" w:rsidRPr="00C53F99" w:rsidRDefault="00141AD4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</w:tr>
      <w:tr w:rsidR="009F6377" w:rsidRPr="00C53F99" w14:paraId="72403493" w14:textId="77777777" w:rsidTr="00213646">
        <w:trPr>
          <w:trHeight w:val="367"/>
        </w:trPr>
        <w:tc>
          <w:tcPr>
            <w:tcW w:w="713" w:type="dxa"/>
            <w:shd w:val="clear" w:color="auto" w:fill="auto"/>
          </w:tcPr>
          <w:p w14:paraId="65F08D5D" w14:textId="5B7A90B9" w:rsidR="009F6377" w:rsidRPr="00AD5FD8" w:rsidRDefault="009F6377" w:rsidP="00AD5FD8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14:paraId="586C2491" w14:textId="79659A6B" w:rsidR="009F6377" w:rsidRPr="00AD5FD8" w:rsidRDefault="009919AD" w:rsidP="009919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Бордюр тротуарный</w:t>
            </w:r>
            <w:r w:rsidR="004C375B">
              <w:rPr>
                <w:rFonts w:ascii="Times New Roman" w:hAnsi="Times New Roman" w:cs="Times New Roman"/>
                <w:sz w:val="24"/>
                <w:szCs w:val="24"/>
              </w:rPr>
              <w:t xml:space="preserve"> 1000*200*80мм без пигмента</w:t>
            </w:r>
          </w:p>
        </w:tc>
        <w:tc>
          <w:tcPr>
            <w:tcW w:w="992" w:type="dxa"/>
            <w:shd w:val="clear" w:color="auto" w:fill="auto"/>
          </w:tcPr>
          <w:p w14:paraId="47C3AB36" w14:textId="2FDC3CB3" w:rsidR="009F6377" w:rsidRPr="00AD5FD8" w:rsidRDefault="00974492" w:rsidP="00AD5FD8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388C1CF8" w14:textId="5F936EA6" w:rsidR="009F6377" w:rsidRPr="00AD5FD8" w:rsidRDefault="007A7339" w:rsidP="00AD5FD8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4C375B">
              <w:rPr>
                <w:rFonts w:cs="Times New Roman"/>
              </w:rPr>
              <w:t>00</w:t>
            </w:r>
          </w:p>
        </w:tc>
      </w:tr>
      <w:tr w:rsidR="00F03FAE" w:rsidRPr="00C53F99" w14:paraId="12320D78" w14:textId="77777777" w:rsidTr="00213646">
        <w:trPr>
          <w:trHeight w:val="265"/>
        </w:trPr>
        <w:tc>
          <w:tcPr>
            <w:tcW w:w="713" w:type="dxa"/>
            <w:shd w:val="clear" w:color="auto" w:fill="auto"/>
          </w:tcPr>
          <w:p w14:paraId="242DED7B" w14:textId="3F5F8710" w:rsidR="00F03FAE" w:rsidRPr="00AD5FD8" w:rsidRDefault="00F03FAE" w:rsidP="00AD5FD8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7088" w:type="dxa"/>
            <w:shd w:val="clear" w:color="auto" w:fill="auto"/>
          </w:tcPr>
          <w:p w14:paraId="10FC47C0" w14:textId="7EAA52EC" w:rsidR="00F03FAE" w:rsidRPr="00AD5FD8" w:rsidRDefault="009919AD" w:rsidP="00C62D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Бордюр</w:t>
            </w:r>
            <w:r w:rsidR="004C375B">
              <w:rPr>
                <w:rFonts w:ascii="Times New Roman" w:hAnsi="Times New Roman" w:cs="Times New Roman"/>
                <w:sz w:val="24"/>
                <w:szCs w:val="24"/>
              </w:rPr>
              <w:t xml:space="preserve"> дорожный 1000*300*150мм без пигмента</w:t>
            </w:r>
          </w:p>
        </w:tc>
        <w:tc>
          <w:tcPr>
            <w:tcW w:w="992" w:type="dxa"/>
            <w:shd w:val="clear" w:color="auto" w:fill="auto"/>
          </w:tcPr>
          <w:p w14:paraId="39594FD7" w14:textId="78863446" w:rsidR="00F03FAE" w:rsidRPr="00AD5FD8" w:rsidRDefault="00974492" w:rsidP="00AD5FD8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681A5994" w14:textId="5CF5D3E4" w:rsidR="00F03FAE" w:rsidRDefault="007A7339" w:rsidP="00AD5FD8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4C375B">
              <w:rPr>
                <w:rFonts w:cs="Times New Roman"/>
              </w:rPr>
              <w:t>00</w:t>
            </w:r>
          </w:p>
          <w:p w14:paraId="3258C2B3" w14:textId="07F0C114" w:rsidR="004C375B" w:rsidRPr="00AD5FD8" w:rsidRDefault="004C375B" w:rsidP="004C375B">
            <w:pPr>
              <w:pStyle w:val="a7"/>
              <w:snapToGrid w:val="0"/>
              <w:rPr>
                <w:rFonts w:cs="Times New Roman"/>
              </w:rPr>
            </w:pPr>
          </w:p>
        </w:tc>
      </w:tr>
      <w:tr w:rsidR="007A7339" w:rsidRPr="00C53F99" w14:paraId="1AD9AE78" w14:textId="77777777" w:rsidTr="00213646">
        <w:trPr>
          <w:trHeight w:val="265"/>
        </w:trPr>
        <w:tc>
          <w:tcPr>
            <w:tcW w:w="713" w:type="dxa"/>
            <w:shd w:val="clear" w:color="auto" w:fill="auto"/>
          </w:tcPr>
          <w:p w14:paraId="21B9E4B9" w14:textId="07958E14" w:rsidR="007A7339" w:rsidRDefault="007A7339" w:rsidP="00AD5FD8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</w:p>
        </w:tc>
        <w:tc>
          <w:tcPr>
            <w:tcW w:w="7088" w:type="dxa"/>
            <w:shd w:val="clear" w:color="auto" w:fill="auto"/>
          </w:tcPr>
          <w:p w14:paraId="73885B21" w14:textId="65D495CA" w:rsidR="007A7339" w:rsidRDefault="007A7339" w:rsidP="00997C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Плитка тротуарная 200*100*80мм с пигментом (зелёный)</w:t>
            </w:r>
          </w:p>
        </w:tc>
        <w:tc>
          <w:tcPr>
            <w:tcW w:w="992" w:type="dxa"/>
            <w:shd w:val="clear" w:color="auto" w:fill="auto"/>
          </w:tcPr>
          <w:p w14:paraId="511CFD98" w14:textId="63646423" w:rsidR="007A7339" w:rsidRDefault="007A7339" w:rsidP="00AD5FD8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м²</w:t>
            </w:r>
          </w:p>
        </w:tc>
        <w:tc>
          <w:tcPr>
            <w:tcW w:w="1407" w:type="dxa"/>
            <w:shd w:val="clear" w:color="auto" w:fill="auto"/>
          </w:tcPr>
          <w:p w14:paraId="60398CC1" w14:textId="1C711713" w:rsidR="007A7339" w:rsidRDefault="007A7339" w:rsidP="00AD5FD8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7A7339" w:rsidRPr="00C53F99" w14:paraId="4E53B96C" w14:textId="77777777" w:rsidTr="00213646">
        <w:trPr>
          <w:trHeight w:val="265"/>
        </w:trPr>
        <w:tc>
          <w:tcPr>
            <w:tcW w:w="713" w:type="dxa"/>
            <w:shd w:val="clear" w:color="auto" w:fill="auto"/>
          </w:tcPr>
          <w:p w14:paraId="2C06E9B7" w14:textId="0F784034" w:rsidR="007A7339" w:rsidRDefault="007A7339" w:rsidP="00AD5FD8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</w:p>
        </w:tc>
        <w:tc>
          <w:tcPr>
            <w:tcW w:w="7088" w:type="dxa"/>
            <w:shd w:val="clear" w:color="auto" w:fill="auto"/>
          </w:tcPr>
          <w:p w14:paraId="2040ED32" w14:textId="2783622B" w:rsidR="007A7339" w:rsidRDefault="007A7339" w:rsidP="00997C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Плитка тротуарная 200*100*80мм с пигментом (бордовый)</w:t>
            </w:r>
          </w:p>
        </w:tc>
        <w:tc>
          <w:tcPr>
            <w:tcW w:w="992" w:type="dxa"/>
            <w:shd w:val="clear" w:color="auto" w:fill="auto"/>
          </w:tcPr>
          <w:p w14:paraId="75D8573A" w14:textId="66750F08" w:rsidR="007A7339" w:rsidRDefault="007A7339" w:rsidP="00AD5FD8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м²</w:t>
            </w:r>
          </w:p>
        </w:tc>
        <w:tc>
          <w:tcPr>
            <w:tcW w:w="1407" w:type="dxa"/>
            <w:shd w:val="clear" w:color="auto" w:fill="auto"/>
          </w:tcPr>
          <w:p w14:paraId="07973187" w14:textId="398EF65D" w:rsidR="007A7339" w:rsidRDefault="007A7339" w:rsidP="00AD5FD8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</w:tbl>
    <w:p w14:paraId="5D9EA0F2" w14:textId="55EB63CC" w:rsidR="00AA547D" w:rsidRDefault="00AA547D" w:rsidP="00AA54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9142ED" w14:textId="77777777" w:rsidR="00AA547D" w:rsidRDefault="00AA547D" w:rsidP="00AA54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A085B">
        <w:rPr>
          <w:rFonts w:ascii="Times New Roman" w:hAnsi="Times New Roman" w:cs="Times New Roman"/>
          <w:b/>
          <w:sz w:val="24"/>
          <w:szCs w:val="24"/>
        </w:rPr>
        <w:t>.</w:t>
      </w:r>
      <w:r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Pr="00BA085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 w:rsidR="00CD45DD">
        <w:rPr>
          <w:rFonts w:ascii="Times New Roman" w:hAnsi="Times New Roman" w:cs="Times New Roman"/>
          <w:b/>
          <w:sz w:val="24"/>
          <w:szCs w:val="24"/>
        </w:rPr>
        <w:t>, к размерам, упаковки, отгрузке товара</w:t>
      </w:r>
      <w:r w:rsidRPr="00BA085B">
        <w:rPr>
          <w:rFonts w:ascii="Times New Roman" w:hAnsi="Times New Roman" w:cs="Times New Roman"/>
          <w:b/>
          <w:sz w:val="24"/>
          <w:szCs w:val="24"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14:paraId="44C13DDD" w14:textId="77777777" w:rsidR="009940B8" w:rsidRPr="00AD1F21" w:rsidRDefault="00820A80" w:rsidP="005B2A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F2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AD1F21">
        <w:rPr>
          <w:rFonts w:ascii="Times New Roman" w:hAnsi="Times New Roman" w:cs="Times New Roman"/>
          <w:b/>
          <w:sz w:val="24"/>
          <w:szCs w:val="24"/>
        </w:rPr>
        <w:t>Требование к техническим характеристикам</w:t>
      </w:r>
      <w:r w:rsidR="009940B8" w:rsidRPr="00AD1F21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  <w:r w:rsidRPr="00AD1F2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5357"/>
      </w:tblGrid>
      <w:tr w:rsidR="009940B8" w:rsidRPr="00D64F4B" w14:paraId="73E6D65C" w14:textId="77777777" w:rsidTr="00A85FB0">
        <w:trPr>
          <w:trHeight w:val="24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10DD" w14:textId="6C6C6F19" w:rsidR="008549DA" w:rsidRPr="000556CA" w:rsidRDefault="009940B8" w:rsidP="00997C1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6C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Pr="000556CA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1.</w:t>
            </w:r>
            <w:r w:rsidR="004C375B" w:rsidRPr="000556CA">
              <w:t xml:space="preserve"> </w:t>
            </w:r>
            <w:r w:rsidR="004C375B" w:rsidRPr="000556CA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Плитка тротуарная </w:t>
            </w:r>
            <w:r w:rsidR="004563CA" w:rsidRPr="000556CA">
              <w:rPr>
                <w:rFonts w:ascii="Times New Roman" w:hAnsi="Times New Roman" w:cs="Times New Roman"/>
                <w:b/>
                <w:sz w:val="24"/>
                <w:szCs w:val="24"/>
              </w:rPr>
              <w:t>без пигмента</w:t>
            </w:r>
          </w:p>
        </w:tc>
      </w:tr>
      <w:tr w:rsidR="004563CA" w:rsidRPr="00D64F4B" w14:paraId="77331E6F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498F" w14:textId="7F2387D9" w:rsidR="004563CA" w:rsidRPr="000556CA" w:rsidRDefault="004563CA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ГОСТ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D8C7" w14:textId="3164E2A7" w:rsidR="004563CA" w:rsidRPr="000556CA" w:rsidRDefault="000556CA" w:rsidP="00F767D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- 176</w:t>
            </w:r>
            <w:r w:rsidR="00997C12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08-2017</w:t>
            </w:r>
          </w:p>
        </w:tc>
      </w:tr>
      <w:tr w:rsidR="009940B8" w:rsidRPr="00D64F4B" w14:paraId="4B0BAAD3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6CB9" w14:textId="77777777" w:rsidR="009940B8" w:rsidRPr="000556CA" w:rsidRDefault="00AD1F21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E539" w14:textId="67958634" w:rsidR="009940B8" w:rsidRPr="000556CA" w:rsidRDefault="00997C12" w:rsidP="007A228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7A228D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рименяется для мощения тротуаров, придомовых территорий частных строений, посадочных площадок общественного транспорта, площадей</w:t>
            </w:r>
            <w:r w:rsidR="007A228D" w:rsidRPr="000556CA">
              <w:t xml:space="preserve"> </w:t>
            </w:r>
            <w:r w:rsidR="007A228D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территорий для стоянок грузового автотранспорта (паркингов), проезжих частей дорог, территорий АЗС.</w:t>
            </w:r>
          </w:p>
        </w:tc>
      </w:tr>
      <w:tr w:rsidR="00B305F5" w:rsidRPr="00D64F4B" w14:paraId="438FEAD0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48E1" w14:textId="77777777" w:rsidR="00B305F5" w:rsidRPr="000556CA" w:rsidRDefault="00B305F5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AC9D" w14:textId="265088FA" w:rsidR="00B305F5" w:rsidRPr="000556CA" w:rsidRDefault="00997C12" w:rsidP="008829A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r w:rsidR="00CE3538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етонные конструкции </w:t>
            </w:r>
            <w:r w:rsidR="008829A2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прямоугольной</w:t>
            </w:r>
            <w:r w:rsidR="00CE3538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формы, изготавливаются из бетона</w:t>
            </w:r>
          </w:p>
        </w:tc>
      </w:tr>
      <w:tr w:rsidR="005B5D4B" w:rsidRPr="00D64F4B" w14:paraId="6CE43B95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F712" w14:textId="66A25A2D" w:rsidR="005B5D4B" w:rsidRPr="000556CA" w:rsidRDefault="004563CA" w:rsidP="00CF558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Высота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2848" w14:textId="7378D06A" w:rsidR="005B5D4B" w:rsidRPr="000556CA" w:rsidRDefault="004563CA" w:rsidP="00CF558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200 мм</w:t>
            </w:r>
          </w:p>
        </w:tc>
      </w:tr>
      <w:tr w:rsidR="005B5D4B" w:rsidRPr="00D64F4B" w14:paraId="5CA3560F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A36A" w14:textId="487E0ECC" w:rsidR="005B5D4B" w:rsidRPr="000556CA" w:rsidRDefault="004563CA" w:rsidP="00CF558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  <w:r w:rsidR="005B5D4B"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DCB8" w14:textId="7851EB68" w:rsidR="005B5D4B" w:rsidRPr="000556CA" w:rsidRDefault="00CF558C" w:rsidP="004563C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</w:t>
            </w:r>
            <w:r w:rsidR="005B5D4B"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</w:t>
            </w:r>
          </w:p>
        </w:tc>
      </w:tr>
      <w:tr w:rsidR="00EA09BD" w:rsidRPr="00D64F4B" w14:paraId="1B74B7ED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67C7" w14:textId="1782BD60" w:rsidR="00EA09BD" w:rsidRPr="000556CA" w:rsidRDefault="008829A2" w:rsidP="0035479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E71B" w14:textId="1F60CD29" w:rsidR="004563CA" w:rsidRPr="000556CA" w:rsidRDefault="004563CA" w:rsidP="004563C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 мм</w:t>
            </w:r>
          </w:p>
        </w:tc>
      </w:tr>
      <w:tr w:rsidR="005B5D4B" w:rsidRPr="00D64F4B" w14:paraId="42221A2F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B827" w14:textId="7A667A95" w:rsidR="005B5D4B" w:rsidRPr="000556CA" w:rsidRDefault="004563CA" w:rsidP="005B5D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A970" w14:textId="6C64C6B2" w:rsidR="005B5D4B" w:rsidRPr="000556CA" w:rsidRDefault="004563CA" w:rsidP="004563C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серый</w:t>
            </w:r>
          </w:p>
        </w:tc>
      </w:tr>
      <w:tr w:rsidR="005B5D4B" w:rsidRPr="00D64F4B" w14:paraId="7437DBB9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5784" w14:textId="69E94F3A" w:rsidR="005B5D4B" w:rsidRPr="000556CA" w:rsidRDefault="004563CA" w:rsidP="0077498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Морозостой</w:t>
            </w:r>
            <w:r w:rsidR="00774983" w:rsidRPr="000556C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кость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1FA5" w14:textId="6DE60269" w:rsidR="005B5D4B" w:rsidRPr="000556CA" w:rsidRDefault="00CD112A" w:rsidP="00C47A1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C06764"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F 200</w:t>
            </w:r>
          </w:p>
        </w:tc>
      </w:tr>
      <w:tr w:rsidR="004563CA" w:rsidRPr="00D64F4B" w14:paraId="3F3B74F4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A734" w14:textId="6A17F550" w:rsidR="004563CA" w:rsidRPr="000556CA" w:rsidRDefault="004563CA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Состав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5C52" w14:textId="15647601" w:rsidR="004563CA" w:rsidRPr="000556CA" w:rsidRDefault="00C06764" w:rsidP="00C0676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Бетон</w:t>
            </w:r>
            <w:r w:rsidR="00774983"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 добавлением песка</w:t>
            </w:r>
          </w:p>
        </w:tc>
      </w:tr>
      <w:tr w:rsidR="00634162" w:rsidRPr="00D64F4B" w14:paraId="59997356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1190" w14:textId="273A9756" w:rsidR="00634162" w:rsidRPr="000556CA" w:rsidRDefault="00634162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Нагрузка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C376" w14:textId="6AC71290" w:rsidR="00634162" w:rsidRPr="000556CA" w:rsidRDefault="00800C9A" w:rsidP="00800C9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20 тонн </w:t>
            </w:r>
            <w:r w:rsidR="00634162"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на 1 квадратный сантиметр </w:t>
            </w:r>
          </w:p>
        </w:tc>
      </w:tr>
      <w:tr w:rsidR="009330C4" w:rsidRPr="00D64F4B" w14:paraId="0E511B4F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9C60" w14:textId="74B538F3" w:rsidR="009330C4" w:rsidRPr="000556CA" w:rsidRDefault="00C06764" w:rsidP="008829A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Класс бетона по прочности по сжа</w:t>
            </w:r>
            <w:r w:rsidR="008829A2"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ию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C9EC" w14:textId="19DEACAE" w:rsidR="009330C4" w:rsidRPr="000556CA" w:rsidRDefault="00C06764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В30</w:t>
            </w:r>
          </w:p>
        </w:tc>
      </w:tr>
      <w:tr w:rsidR="004563CA" w:rsidRPr="00D64F4B" w14:paraId="4D3CCCE7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8F25" w14:textId="5B3EBF35" w:rsidR="004563CA" w:rsidRPr="000556CA" w:rsidRDefault="004563CA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Метод производства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6ED5" w14:textId="238D27CA" w:rsidR="004563CA" w:rsidRPr="000556CA" w:rsidRDefault="004563CA" w:rsidP="004563C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Вибропрессование</w:t>
            </w:r>
            <w:proofErr w:type="spellEnd"/>
          </w:p>
        </w:tc>
      </w:tr>
      <w:tr w:rsidR="00CD112A" w:rsidRPr="00D64F4B" w14:paraId="744403A5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B17D" w14:textId="4AE98700" w:rsidR="00CD112A" w:rsidRPr="000556CA" w:rsidRDefault="00954D60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Водопоглощение</w:t>
            </w:r>
            <w:proofErr w:type="spellEnd"/>
            <w:r w:rsidR="00CD112A"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F474" w14:textId="2E1CB2C8" w:rsidR="00CD112A" w:rsidRPr="000556CA" w:rsidRDefault="00954D60" w:rsidP="004563C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6%</w:t>
            </w:r>
          </w:p>
        </w:tc>
      </w:tr>
      <w:tr w:rsidR="009940B8" w:rsidRPr="00D64F4B" w14:paraId="29BBE743" w14:textId="77777777" w:rsidTr="00A85FB0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F63A" w14:textId="21C9A7B1" w:rsidR="009940B8" w:rsidRPr="000556CA" w:rsidRDefault="009940B8" w:rsidP="008829A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222AB9" w:rsidRPr="000556CA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 </w:t>
            </w:r>
            <w:r w:rsidR="009919AD" w:rsidRPr="000556CA">
              <w:rPr>
                <w:rFonts w:ascii="Times New Roman" w:hAnsi="Times New Roman" w:cs="Times New Roman"/>
                <w:b/>
                <w:sz w:val="24"/>
                <w:szCs w:val="24"/>
              </w:rPr>
              <w:t>Бордюр тротуарный</w:t>
            </w:r>
            <w:r w:rsidR="008829A2" w:rsidRPr="00055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пигмента</w:t>
            </w:r>
          </w:p>
        </w:tc>
      </w:tr>
      <w:tr w:rsidR="008829A2" w:rsidRPr="00D64F4B" w14:paraId="28629AF0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A240" w14:textId="6423E7DD" w:rsidR="008829A2" w:rsidRPr="000556CA" w:rsidRDefault="00F767DF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Соответствие </w:t>
            </w:r>
            <w:r w:rsidR="008829A2"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6252" w14:textId="5EDB13D1" w:rsidR="008829A2" w:rsidRPr="000556CA" w:rsidRDefault="00F767DF" w:rsidP="00DA765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ГОСТ- 6665-91</w:t>
            </w:r>
          </w:p>
        </w:tc>
      </w:tr>
      <w:tr w:rsidR="00AD1F21" w:rsidRPr="00D64F4B" w14:paraId="104AEBB1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C72A" w14:textId="77777777" w:rsidR="00AD1F21" w:rsidRPr="000556CA" w:rsidRDefault="00AD1F21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5739" w14:textId="4D663BDB" w:rsidR="00AD1F21" w:rsidRPr="000556CA" w:rsidRDefault="00997C12" w:rsidP="00DA765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 облагораживания пешеходных зон</w:t>
            </w:r>
          </w:p>
        </w:tc>
      </w:tr>
      <w:tr w:rsidR="00835DEB" w:rsidRPr="00D64F4B" w14:paraId="05AE939B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B1CE" w14:textId="77777777" w:rsidR="00835DEB" w:rsidRPr="000556CA" w:rsidRDefault="00835DEB" w:rsidP="00835DE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F0C5" w14:textId="66B9A2E6" w:rsidR="00835DEB" w:rsidRPr="000556CA" w:rsidRDefault="00997C12" w:rsidP="00F767D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r w:rsidR="0099247F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етонные конструкции </w:t>
            </w:r>
            <w:r w:rsidR="00F767DF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прямоугольной</w:t>
            </w:r>
            <w:r w:rsidR="0099247F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формы, </w:t>
            </w: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изготавливаются из</w:t>
            </w:r>
            <w:r w:rsidR="00F767DF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9247F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бетона</w:t>
            </w:r>
            <w:r w:rsidR="0099247F" w:rsidRPr="000556CA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B30A5" w:rsidRPr="00D64F4B" w14:paraId="1E08D3FD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5337" w14:textId="24EEA9DE" w:rsidR="009B30A5" w:rsidRPr="000556CA" w:rsidRDefault="008829A2" w:rsidP="0099247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Высота</w:t>
            </w:r>
            <w:r w:rsidR="009B30A5"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1768" w14:textId="55621023" w:rsidR="009B30A5" w:rsidRPr="000556CA" w:rsidRDefault="00F767DF" w:rsidP="009B30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1000мм</w:t>
            </w:r>
          </w:p>
        </w:tc>
      </w:tr>
      <w:tr w:rsidR="009B30A5" w:rsidRPr="00D64F4B" w14:paraId="5BF5920D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5744" w14:textId="7AB78B15" w:rsidR="009B30A5" w:rsidRPr="000556CA" w:rsidRDefault="008829A2" w:rsidP="0099247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BB0D" w14:textId="76DF67C4" w:rsidR="009B30A5" w:rsidRPr="000556CA" w:rsidRDefault="00F767DF" w:rsidP="00F767D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200мм</w:t>
            </w:r>
          </w:p>
        </w:tc>
      </w:tr>
      <w:tr w:rsidR="00EA09BD" w:rsidRPr="00D64F4B" w14:paraId="510CD527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DCA1" w14:textId="6E5FAC2C" w:rsidR="00EA09BD" w:rsidRPr="000556CA" w:rsidRDefault="00EA09BD" w:rsidP="008829A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Толщина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F983" w14:textId="739CC502" w:rsidR="00EA09BD" w:rsidRPr="000556CA" w:rsidRDefault="00C47A15" w:rsidP="00C47A1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80</w:t>
            </w:r>
            <w:r w:rsidR="008549DA"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EA09BD"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мм</w:t>
            </w:r>
          </w:p>
        </w:tc>
      </w:tr>
      <w:tr w:rsidR="00C47A15" w:rsidRPr="00D64F4B" w14:paraId="296BD405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2CB4" w14:textId="7680A257" w:rsidR="00C47A15" w:rsidRPr="000556CA" w:rsidRDefault="008829A2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F90A" w14:textId="652B5859" w:rsidR="00C47A15" w:rsidRPr="000556CA" w:rsidRDefault="00F767DF" w:rsidP="00DA765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серый</w:t>
            </w:r>
          </w:p>
        </w:tc>
      </w:tr>
      <w:tr w:rsidR="00C47A15" w:rsidRPr="00D64F4B" w14:paraId="2C60FAF8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800F" w14:textId="00DAD8F6" w:rsidR="00C47A15" w:rsidRPr="000556CA" w:rsidRDefault="008829A2" w:rsidP="0077498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Морозосто</w:t>
            </w:r>
            <w:r w:rsidR="00774983"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йкость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9ACA" w14:textId="26E7DCB4" w:rsidR="00C47A15" w:rsidRPr="000556CA" w:rsidRDefault="00CD112A" w:rsidP="00C47A1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менее </w:t>
            </w:r>
            <w:r w:rsidR="00F767DF"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F 200</w:t>
            </w:r>
          </w:p>
        </w:tc>
      </w:tr>
      <w:tr w:rsidR="00C47A15" w:rsidRPr="00D64F4B" w14:paraId="13F90D7F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CFCA" w14:textId="527D5599" w:rsidR="00C47A15" w:rsidRPr="000556CA" w:rsidRDefault="008829A2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Состав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4E19" w14:textId="33245F30" w:rsidR="00C47A15" w:rsidRPr="000556CA" w:rsidRDefault="00F767DF" w:rsidP="00F767D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Бетон</w:t>
            </w:r>
            <w:r w:rsidR="00774983"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 xml:space="preserve"> c </w:t>
            </w:r>
            <w:r w:rsidR="00774983"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добавлением песка</w:t>
            </w:r>
          </w:p>
        </w:tc>
      </w:tr>
      <w:tr w:rsidR="008829A2" w:rsidRPr="00D64F4B" w14:paraId="43835321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8914" w14:textId="227B0833" w:rsidR="008829A2" w:rsidRPr="000556CA" w:rsidRDefault="00F767DF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Класс бетона по прочности по сжатию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D4A" w14:textId="3D69984E" w:rsidR="008829A2" w:rsidRPr="000556CA" w:rsidRDefault="00F767DF" w:rsidP="009B30A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В30</w:t>
            </w:r>
          </w:p>
        </w:tc>
      </w:tr>
      <w:tr w:rsidR="008829A2" w:rsidRPr="00D64F4B" w14:paraId="6570E181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F25F" w14:textId="6AB5040F" w:rsidR="008829A2" w:rsidRPr="000556CA" w:rsidRDefault="00F767DF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Метод производства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F543" w14:textId="78BE01FA" w:rsidR="008829A2" w:rsidRPr="000556CA" w:rsidRDefault="00F767DF" w:rsidP="009B30A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Вибропрессование</w:t>
            </w:r>
            <w:proofErr w:type="spellEnd"/>
          </w:p>
        </w:tc>
      </w:tr>
      <w:tr w:rsidR="00954D60" w:rsidRPr="00D64F4B" w14:paraId="5BA2C36D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0D5B" w14:textId="2DF63877" w:rsidR="00954D60" w:rsidRPr="000556CA" w:rsidRDefault="00954D60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Водопоглощение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34A0" w14:textId="27E64626" w:rsidR="00954D60" w:rsidRPr="000556CA" w:rsidRDefault="00954D60" w:rsidP="009B30A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6%</w:t>
            </w:r>
          </w:p>
        </w:tc>
      </w:tr>
      <w:tr w:rsidR="009B30A5" w:rsidRPr="009940B8" w14:paraId="24C9763D" w14:textId="77777777" w:rsidTr="00A85FB0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07DD" w14:textId="4999A14A" w:rsidR="009B30A5" w:rsidRPr="000556CA" w:rsidRDefault="00E02600" w:rsidP="00F767D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222AB9" w:rsidRPr="000556C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3.</w:t>
            </w:r>
            <w:r w:rsidR="009B30A5" w:rsidRPr="000556CA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9919AD" w:rsidRPr="000556CA">
              <w:rPr>
                <w:rFonts w:ascii="Times New Roman" w:hAnsi="Times New Roman" w:cs="Times New Roman"/>
                <w:b/>
                <w:sz w:val="24"/>
                <w:szCs w:val="24"/>
              </w:rPr>
              <w:t>Бордюр дорожный</w:t>
            </w:r>
            <w:r w:rsidR="00F767DF" w:rsidRPr="00055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пигмента</w:t>
            </w:r>
          </w:p>
        </w:tc>
      </w:tr>
      <w:tr w:rsidR="00F767DF" w:rsidRPr="009940B8" w14:paraId="0DE975C8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BAC3" w14:textId="5082F39C" w:rsidR="00F767DF" w:rsidRPr="000556CA" w:rsidRDefault="00F767DF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ГОСТ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A67B" w14:textId="7AAB423E" w:rsidR="00F767DF" w:rsidRPr="000556CA" w:rsidRDefault="00774983" w:rsidP="00DA765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-</w:t>
            </w:r>
            <w:r w:rsidR="00997C12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6665-91</w:t>
            </w:r>
          </w:p>
        </w:tc>
      </w:tr>
      <w:tr w:rsidR="005B4638" w:rsidRPr="009940B8" w14:paraId="58A7E859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CA8A" w14:textId="2DAE5D4E" w:rsidR="005B4638" w:rsidRPr="000556CA" w:rsidRDefault="005B4638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FBCE" w14:textId="408258E7" w:rsidR="005B4638" w:rsidRPr="000556CA" w:rsidRDefault="00997C12" w:rsidP="00DA765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</w:t>
            </w:r>
            <w:r w:rsidR="00774983"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ля укладки на дорогах общего пользования</w:t>
            </w:r>
          </w:p>
        </w:tc>
      </w:tr>
      <w:tr w:rsidR="005B4638" w:rsidRPr="009940B8" w14:paraId="6BB9BBCD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885B" w14:textId="13C92BED" w:rsidR="005B4638" w:rsidRPr="000556CA" w:rsidRDefault="005B4638" w:rsidP="00835DE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E5BA" w14:textId="7204CB8E" w:rsidR="005B4638" w:rsidRPr="000556CA" w:rsidRDefault="00997C12" w:rsidP="0077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r w:rsidR="005B4638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етонные конструкции </w:t>
            </w:r>
            <w:r w:rsidR="004604DE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прямоугольной формы</w:t>
            </w:r>
            <w:r w:rsidR="005B4638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изготавливаются из тяжёлого бетона</w:t>
            </w:r>
          </w:p>
        </w:tc>
      </w:tr>
      <w:tr w:rsidR="005C6771" w:rsidRPr="009940B8" w14:paraId="508651B2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A042" w14:textId="11F55AFB" w:rsidR="005C6771" w:rsidRPr="000556CA" w:rsidRDefault="00774983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Высота</w:t>
            </w:r>
            <w:r w:rsidR="005C6771"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ED67" w14:textId="2338E813" w:rsidR="005C6771" w:rsidRPr="000556CA" w:rsidRDefault="005C6771" w:rsidP="0077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774983"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1000 мм</w:t>
            </w:r>
          </w:p>
        </w:tc>
      </w:tr>
      <w:tr w:rsidR="005C6771" w:rsidRPr="009940B8" w14:paraId="21157A14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0C3B" w14:textId="612E9263" w:rsidR="005C6771" w:rsidRPr="000556CA" w:rsidRDefault="00774983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  <w:r w:rsidR="005C6771"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02DC" w14:textId="592BDB45" w:rsidR="005C6771" w:rsidRPr="000556CA" w:rsidRDefault="00774983" w:rsidP="005C677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300 мм</w:t>
            </w:r>
          </w:p>
        </w:tc>
      </w:tr>
      <w:tr w:rsidR="005C6771" w:rsidRPr="009940B8" w14:paraId="1C285E8F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2808" w14:textId="52B2C425" w:rsidR="005C6771" w:rsidRPr="000556CA" w:rsidRDefault="005C6771" w:rsidP="0077498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Толщина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A1C9" w14:textId="0287D304" w:rsidR="005C6771" w:rsidRPr="000556CA" w:rsidRDefault="00774983" w:rsidP="005C677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150 мм</w:t>
            </w:r>
          </w:p>
        </w:tc>
      </w:tr>
      <w:tr w:rsidR="005C6771" w:rsidRPr="009940B8" w14:paraId="71A9F9D5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52D0" w14:textId="4FFC9A87" w:rsidR="005C6771" w:rsidRPr="000556CA" w:rsidRDefault="00774983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DE9D" w14:textId="4A0FB55E" w:rsidR="005C6771" w:rsidRPr="000556CA" w:rsidRDefault="00774983" w:rsidP="0077498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Серый</w:t>
            </w:r>
          </w:p>
        </w:tc>
      </w:tr>
      <w:tr w:rsidR="005C6771" w:rsidRPr="009940B8" w14:paraId="509FDAB1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678D" w14:textId="1E07527F" w:rsidR="005C6771" w:rsidRPr="000556CA" w:rsidRDefault="00774983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Морозостойкость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59C6" w14:textId="4A107505" w:rsidR="005C6771" w:rsidRPr="000556CA" w:rsidRDefault="00CD112A" w:rsidP="00CD112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менее </w:t>
            </w: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F200</w:t>
            </w:r>
          </w:p>
        </w:tc>
      </w:tr>
      <w:tr w:rsidR="005C6771" w:rsidRPr="009940B8" w14:paraId="5549193E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A95F" w14:textId="7629580D" w:rsidR="005C6771" w:rsidRPr="000556CA" w:rsidRDefault="00774983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Состав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58A9" w14:textId="3C3AF94B" w:rsidR="005C6771" w:rsidRPr="000556CA" w:rsidRDefault="00774983" w:rsidP="009B30A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Бетон с добавлением песка </w:t>
            </w:r>
          </w:p>
        </w:tc>
      </w:tr>
      <w:tr w:rsidR="00EA09BD" w:rsidRPr="005B2A8A" w14:paraId="54DBBECE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4A13" w14:textId="26493E9A" w:rsidR="00EA09BD" w:rsidRPr="000556CA" w:rsidRDefault="00774983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Класс бетона по прочности по сжатию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78DF" w14:textId="5C1506EC" w:rsidR="00EA09BD" w:rsidRPr="000556CA" w:rsidRDefault="00774983" w:rsidP="00832A9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В30</w:t>
            </w:r>
          </w:p>
        </w:tc>
      </w:tr>
      <w:tr w:rsidR="00835DEB" w:rsidRPr="005B2A8A" w14:paraId="58273A8C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BCBB" w14:textId="49339CD9" w:rsidR="00835DEB" w:rsidRPr="000556CA" w:rsidRDefault="0077498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Метод производства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07E3" w14:textId="2DB780A0" w:rsidR="00835DEB" w:rsidRPr="000556CA" w:rsidRDefault="00774983" w:rsidP="00AF077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0556C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Вибропрессование</w:t>
            </w:r>
            <w:proofErr w:type="spellEnd"/>
          </w:p>
        </w:tc>
      </w:tr>
      <w:tr w:rsidR="00954D60" w:rsidRPr="005B2A8A" w14:paraId="782E3A35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7C6F" w14:textId="2D7C4D57" w:rsidR="00954D60" w:rsidRPr="000556CA" w:rsidRDefault="00954D60" w:rsidP="00835DE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Водопоглощение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694B" w14:textId="640CAD14" w:rsidR="00954D60" w:rsidRPr="000556CA" w:rsidRDefault="00954D60" w:rsidP="00AF077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Не более 6%</w:t>
            </w:r>
          </w:p>
        </w:tc>
      </w:tr>
      <w:tr w:rsidR="00AB69E3" w:rsidRPr="00954D60" w14:paraId="19AAA37E" w14:textId="77777777" w:rsidTr="00626D96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D04B" w14:textId="231748BC" w:rsidR="00AB69E3" w:rsidRPr="000556CA" w:rsidRDefault="004604DE" w:rsidP="004604D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2.1.4.</w:t>
            </w:r>
            <w:r w:rsidR="00AB69E3" w:rsidRPr="000556CA">
              <w:t xml:space="preserve"> </w:t>
            </w:r>
            <w:r w:rsidR="00AB69E3" w:rsidRPr="000556C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Плитка тротуарная с пигментом (зелёный)</w:t>
            </w:r>
            <w:r w:rsidR="00AB69E3" w:rsidRPr="000556C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B69E3" w:rsidRPr="00954D60" w14:paraId="49DEA54C" w14:textId="77777777" w:rsidTr="00626D96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CEDF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ГОСТ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2065" w14:textId="7546C085" w:rsidR="00AB69E3" w:rsidRPr="000556CA" w:rsidRDefault="00AB69E3" w:rsidP="000556C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-</w:t>
            </w:r>
            <w:r w:rsidR="00997C12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15F26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</w:t>
            </w:r>
            <w:r w:rsidR="000556CA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="00715F26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08-2017</w:t>
            </w:r>
          </w:p>
        </w:tc>
      </w:tr>
      <w:tr w:rsidR="00AB69E3" w14:paraId="17C93222" w14:textId="77777777" w:rsidTr="00626D96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2FF2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40DE" w14:textId="03956B55" w:rsidR="00AB69E3" w:rsidRPr="000556CA" w:rsidRDefault="004604DE" w:rsidP="00626D9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AB69E3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рименяется для мощения тротуаров, придомовых территорий частных строений, посадочных площадок общественного транспорта, площадей территорий для стоянок грузового автотранспорта (паркингов), проезжих частей дорог, территорий АЗС.</w:t>
            </w:r>
          </w:p>
        </w:tc>
      </w:tr>
      <w:tr w:rsidR="00AB69E3" w:rsidRPr="00774983" w14:paraId="3B7B4401" w14:textId="77777777" w:rsidTr="00626D96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FFA5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26C0" w14:textId="3147D0B6" w:rsidR="00AB69E3" w:rsidRPr="000556CA" w:rsidRDefault="004604DE" w:rsidP="00626D9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r w:rsidR="00AB69E3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етонные конструкции прямоугольной  формы, изготавливаются из бетона</w:t>
            </w:r>
          </w:p>
        </w:tc>
      </w:tr>
      <w:tr w:rsidR="00AB69E3" w:rsidRPr="00CE3538" w14:paraId="2E377705" w14:textId="77777777" w:rsidTr="00626D96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B34F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Высота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821D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200 мм</w:t>
            </w:r>
          </w:p>
        </w:tc>
      </w:tr>
      <w:tr w:rsidR="00AB69E3" w14:paraId="6FD2D2B3" w14:textId="77777777" w:rsidTr="00626D96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B530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Ширина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B904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 мм</w:t>
            </w:r>
          </w:p>
        </w:tc>
      </w:tr>
      <w:tr w:rsidR="00AB69E3" w14:paraId="0B98B998" w14:textId="77777777" w:rsidTr="00626D96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0DCC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Толщина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0CD1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80 мм</w:t>
            </w:r>
          </w:p>
        </w:tc>
      </w:tr>
      <w:tr w:rsidR="00AB69E3" w14:paraId="6201596B" w14:textId="77777777" w:rsidTr="00626D96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C5DF" w14:textId="6A8317A0" w:rsidR="00AB69E3" w:rsidRPr="000556CA" w:rsidRDefault="00AB69E3" w:rsidP="00626D96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  <w:r w:rsidR="004604DE"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пигмента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EB0F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зеленый</w:t>
            </w:r>
          </w:p>
        </w:tc>
      </w:tr>
      <w:tr w:rsidR="00AB69E3" w14:paraId="345B5182" w14:textId="77777777" w:rsidTr="00626D96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35D6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Морозостойкость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3606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менее </w:t>
            </w: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F200</w:t>
            </w:r>
          </w:p>
        </w:tc>
      </w:tr>
      <w:tr w:rsidR="00AB69E3" w14:paraId="50C0A7D6" w14:textId="77777777" w:rsidTr="00626D96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AD16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Состав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FC0F" w14:textId="519389EA" w:rsidR="00AB69E3" w:rsidRPr="000556CA" w:rsidRDefault="00AB69E3" w:rsidP="00626D9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Бетон с добавлением песка </w:t>
            </w:r>
            <w:r w:rsidR="00800C9A"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 красителя</w:t>
            </w:r>
          </w:p>
        </w:tc>
      </w:tr>
      <w:tr w:rsidR="00AB69E3" w14:paraId="4522D1B9" w14:textId="77777777" w:rsidTr="00626D96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A0A9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Метод производства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3555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0556C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Вибропрессование</w:t>
            </w:r>
            <w:proofErr w:type="spellEnd"/>
          </w:p>
        </w:tc>
      </w:tr>
      <w:tr w:rsidR="00AB69E3" w14:paraId="4D3221F9" w14:textId="77777777" w:rsidTr="00626D96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89DC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Водопоглощение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AD16" w14:textId="77777777" w:rsidR="00AB69E3" w:rsidRPr="000556CA" w:rsidRDefault="00AB69E3" w:rsidP="00626D9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Не более 6%</w:t>
            </w:r>
          </w:p>
        </w:tc>
      </w:tr>
      <w:tr w:rsidR="00AB69E3" w:rsidRPr="005B2A8A" w14:paraId="22014F82" w14:textId="77777777" w:rsidTr="0072326F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4CCF" w14:textId="601360E8" w:rsidR="00AB69E3" w:rsidRPr="000556CA" w:rsidRDefault="004604DE" w:rsidP="004604D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2.1.5.</w:t>
            </w:r>
            <w:r w:rsidR="00AB69E3" w:rsidRPr="000556CA">
              <w:t xml:space="preserve"> </w:t>
            </w:r>
            <w:r w:rsidR="00AB69E3" w:rsidRPr="000556C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Плитка тротуарная с пигментом (бордовый).</w:t>
            </w:r>
          </w:p>
        </w:tc>
      </w:tr>
      <w:tr w:rsidR="00AB69E3" w:rsidRPr="005B2A8A" w14:paraId="36E6BEC0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7B53" w14:textId="4D308FEF" w:rsidR="00AB69E3" w:rsidRPr="000556CA" w:rsidRDefault="00AB69E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ГОСТ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D121" w14:textId="62798730" w:rsidR="00AB69E3" w:rsidRPr="000556CA" w:rsidRDefault="00AB69E3" w:rsidP="00715F2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-</w:t>
            </w:r>
            <w:r w:rsidR="004604DE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15F26"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17608-2017</w:t>
            </w:r>
          </w:p>
        </w:tc>
      </w:tr>
      <w:tr w:rsidR="00AB69E3" w:rsidRPr="005B2A8A" w14:paraId="2523F75B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1E55" w14:textId="6FD52503" w:rsidR="00AB69E3" w:rsidRPr="000556CA" w:rsidRDefault="00AB69E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9DD6" w14:textId="4CFA62BB" w:rsidR="00AB69E3" w:rsidRPr="000556CA" w:rsidRDefault="00AB69E3" w:rsidP="00AF077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применяется для мощения тротуаров, придомовых территорий частных строений, посадочных площадок общественного транспорта, площадей территорий для стоянок грузового автотранспорта (паркингов), проезжих частей дорог, территорий АЗС.</w:t>
            </w:r>
          </w:p>
        </w:tc>
      </w:tr>
      <w:tr w:rsidR="00AB69E3" w:rsidRPr="005B2A8A" w14:paraId="0C62E586" w14:textId="77777777" w:rsidTr="00A85FB0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4E45" w14:textId="490C0A77" w:rsidR="00AB69E3" w:rsidRPr="000556CA" w:rsidRDefault="00AB69E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60EB" w14:textId="00C6E1D9" w:rsidR="00AB69E3" w:rsidRPr="000556CA" w:rsidRDefault="00AB69E3" w:rsidP="00AB69E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бетонные конструкции прямоугольной  формы, изготавливаются из бетона</w:t>
            </w:r>
          </w:p>
        </w:tc>
      </w:tr>
      <w:tr w:rsidR="00AB69E3" w:rsidRPr="005B2A8A" w14:paraId="69F040D4" w14:textId="77777777" w:rsidTr="00332097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2699" w14:textId="40F3FEED" w:rsidR="00AB69E3" w:rsidRPr="000556CA" w:rsidRDefault="00AB69E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Высота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5E6D" w14:textId="01671A60" w:rsidR="00AB69E3" w:rsidRPr="000556CA" w:rsidRDefault="00AB69E3" w:rsidP="00AF077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200 мм</w:t>
            </w:r>
          </w:p>
        </w:tc>
      </w:tr>
      <w:tr w:rsidR="00AB69E3" w:rsidRPr="005B2A8A" w14:paraId="3E7A4DF1" w14:textId="77777777" w:rsidTr="00332097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4E4B" w14:textId="750CFCD3" w:rsidR="00AB69E3" w:rsidRPr="000556CA" w:rsidRDefault="00AB69E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Ширина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5F9A" w14:textId="165AE1E2" w:rsidR="00AB69E3" w:rsidRPr="000556CA" w:rsidRDefault="00AB69E3" w:rsidP="00AF077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 мм</w:t>
            </w:r>
          </w:p>
        </w:tc>
      </w:tr>
      <w:tr w:rsidR="00AB69E3" w:rsidRPr="005B2A8A" w14:paraId="00D05BA8" w14:textId="77777777" w:rsidTr="00332097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7397" w14:textId="5458E2EB" w:rsidR="00AB69E3" w:rsidRPr="000556CA" w:rsidRDefault="00AB69E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Толщина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540D" w14:textId="6830DF44" w:rsidR="00AB69E3" w:rsidRPr="000556CA" w:rsidRDefault="00AB69E3" w:rsidP="00AF077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80 мм</w:t>
            </w:r>
          </w:p>
        </w:tc>
      </w:tr>
      <w:tr w:rsidR="00AB69E3" w:rsidRPr="005B2A8A" w14:paraId="68C149DA" w14:textId="77777777" w:rsidTr="00332097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D8DA" w14:textId="528DA478" w:rsidR="00AB69E3" w:rsidRPr="000556CA" w:rsidRDefault="00AB69E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  <w:r w:rsidR="004604DE"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пигмента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02E1" w14:textId="5B9453A0" w:rsidR="00AB69E3" w:rsidRPr="000556CA" w:rsidRDefault="004604DE" w:rsidP="00AF077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бордовый</w:t>
            </w:r>
          </w:p>
        </w:tc>
      </w:tr>
      <w:tr w:rsidR="00AB69E3" w:rsidRPr="005B2A8A" w14:paraId="57B8632F" w14:textId="77777777" w:rsidTr="00332097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9A2C" w14:textId="57C1F10B" w:rsidR="00AB69E3" w:rsidRPr="000556CA" w:rsidRDefault="00AB69E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Морозостойкость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6639" w14:textId="46490D36" w:rsidR="00AB69E3" w:rsidRPr="000556CA" w:rsidRDefault="00AB69E3" w:rsidP="00AF077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менее </w:t>
            </w: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F200</w:t>
            </w:r>
          </w:p>
        </w:tc>
      </w:tr>
      <w:tr w:rsidR="00AB69E3" w:rsidRPr="005B2A8A" w14:paraId="6A6A2195" w14:textId="77777777" w:rsidTr="00332097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3CF1" w14:textId="04974A11" w:rsidR="00AB69E3" w:rsidRPr="000556CA" w:rsidRDefault="00AB69E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6C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Состав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D7FF" w14:textId="72200603" w:rsidR="00AB69E3" w:rsidRPr="000556CA" w:rsidRDefault="00AB69E3" w:rsidP="00AF077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Бетон с добавлением песка </w:t>
            </w:r>
            <w:r w:rsidR="00800C9A" w:rsidRPr="000556C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 красителя</w:t>
            </w:r>
          </w:p>
        </w:tc>
      </w:tr>
      <w:tr w:rsidR="00AB69E3" w:rsidRPr="005B2A8A" w14:paraId="6BBDB43C" w14:textId="77777777" w:rsidTr="000556CA">
        <w:trPr>
          <w:trHeight w:val="70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D411" w14:textId="67B856FC" w:rsidR="00AB69E3" w:rsidRPr="000556CA" w:rsidRDefault="00AB69E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Метод производства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4E25" w14:textId="25EDDEAF" w:rsidR="00AB69E3" w:rsidRPr="000556CA" w:rsidRDefault="00AB69E3" w:rsidP="00AF077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0556C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Вибропрессование</w:t>
            </w:r>
            <w:proofErr w:type="spellEnd"/>
          </w:p>
        </w:tc>
      </w:tr>
      <w:tr w:rsidR="00AB69E3" w:rsidRPr="005B2A8A" w14:paraId="598A439D" w14:textId="77777777" w:rsidTr="00332097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A574" w14:textId="2850CB95" w:rsidR="00AB69E3" w:rsidRPr="000556CA" w:rsidRDefault="00AB69E3" w:rsidP="00835DE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0556C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Водопоглощение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43C2" w14:textId="3E9EDC09" w:rsidR="00AB69E3" w:rsidRPr="000556CA" w:rsidRDefault="00AB69E3" w:rsidP="00AF077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0556C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Не более 6%</w:t>
            </w:r>
          </w:p>
        </w:tc>
      </w:tr>
    </w:tbl>
    <w:p w14:paraId="2B13B7E2" w14:textId="77777777" w:rsidR="00806C21" w:rsidRDefault="00806C21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AEE52FD" w14:textId="0DE694E4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2.2. Требование к 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ачеству и 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езопасности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поставляемого Товара:</w:t>
      </w:r>
      <w:r w:rsidRPr="00401B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>Качество</w:t>
      </w:r>
      <w:r>
        <w:rPr>
          <w:rFonts w:ascii="Times New Roman" w:eastAsia="Calibri" w:hAnsi="Times New Roman" w:cs="Times New Roman"/>
          <w:bCs/>
          <w:sz w:val="24"/>
          <w:szCs w:val="24"/>
        </w:rPr>
        <w:t>, безопасность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поставляемого товара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соответствует </w:t>
      </w:r>
      <w:r w:rsidR="004604DE" w:rsidRPr="004604DE">
        <w:rPr>
          <w:rFonts w:ascii="Times New Roman" w:eastAsia="Calibri" w:hAnsi="Times New Roman" w:cs="Times New Roman"/>
          <w:bCs/>
          <w:sz w:val="24"/>
          <w:szCs w:val="24"/>
        </w:rPr>
        <w:t>ГОСТ - 6665-91</w:t>
      </w:r>
      <w:r w:rsidR="004604DE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4604DE" w:rsidRPr="004604DE">
        <w:t xml:space="preserve"> </w:t>
      </w:r>
      <w:r w:rsidR="004604DE" w:rsidRPr="004604DE">
        <w:rPr>
          <w:rFonts w:ascii="Times New Roman" w:eastAsia="Calibri" w:hAnsi="Times New Roman" w:cs="Times New Roman"/>
          <w:bCs/>
          <w:sz w:val="24"/>
          <w:szCs w:val="24"/>
        </w:rPr>
        <w:t>ГОСТ - 17608-2017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9E6CA2">
        <w:rPr>
          <w:rFonts w:ascii="Times New Roman" w:eastAsia="Calibri" w:hAnsi="Times New Roman" w:cs="Times New Roman"/>
          <w:bCs/>
          <w:sz w:val="24"/>
          <w:szCs w:val="24"/>
        </w:rPr>
        <w:t>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требованиям, изложенным в настоящем техническом задании.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402A9">
        <w:rPr>
          <w:rFonts w:ascii="Times New Roman" w:eastAsia="Calibri" w:hAnsi="Times New Roman" w:cs="Times New Roman"/>
          <w:bCs/>
          <w:sz w:val="24"/>
          <w:szCs w:val="24"/>
        </w:rPr>
        <w:t xml:space="preserve"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  </w:t>
      </w:r>
    </w:p>
    <w:p w14:paraId="03F2A8A7" w14:textId="77777777" w:rsidR="00105352" w:rsidRPr="00401B16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01B1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поставляет Товар новый, не бывший в эксплуатации.</w:t>
      </w:r>
    </w:p>
    <w:p w14:paraId="0F3CC1FF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</w:t>
      </w:r>
      <w:r w:rsidRPr="00EF6DD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</w:t>
      </w: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</w:t>
      </w:r>
      <w:r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, отгрузке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 xml:space="preserve"> товара:</w:t>
      </w:r>
      <w:r w:rsidRPr="00AD1F21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а также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защите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 воздействия механических и климатических факторов и, при необходимости, последующем хранении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соответствии с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правил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эксплуатации, транспортирования, хранения и монтажа согласно руководству по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эксплуатации.</w:t>
      </w:r>
    </w:p>
    <w:p w14:paraId="28EB1760" w14:textId="77777777" w:rsidR="00105352" w:rsidRPr="00B03A31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Отгрузка товара осуществляется силами и средствами Поставщика.</w:t>
      </w:r>
    </w:p>
    <w:p w14:paraId="5DEC7924" w14:textId="77777777" w:rsidR="00105352" w:rsidRPr="005F70AF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F70AF">
        <w:rPr>
          <w:rFonts w:ascii="Times New Roman" w:eastAsia="SimSun" w:hAnsi="Times New Roman" w:cs="Times New Roman"/>
          <w:b/>
          <w:sz w:val="24"/>
          <w:szCs w:val="24"/>
        </w:rPr>
        <w:t>3. Требования к гарантийному сроку и (или) объему предоставления гарантий качества товара:</w:t>
      </w:r>
    </w:p>
    <w:p w14:paraId="53F04DEB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.1. Поставляемый Товар обеспечивается гарантийными обязательствами Поставщика.</w:t>
      </w:r>
    </w:p>
    <w:p w14:paraId="44EA032B" w14:textId="2B6B3ACD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.2. Гарантийный срок эксплуатации Товара устанавливается </w:t>
      </w:r>
      <w:proofErr w:type="gramStart"/>
      <w:r w:rsidRPr="00EF6DD3">
        <w:rPr>
          <w:rFonts w:ascii="Times New Roman" w:eastAsia="SimSun" w:hAnsi="Times New Roman" w:cs="Times New Roman"/>
          <w:sz w:val="24"/>
          <w:szCs w:val="24"/>
        </w:rPr>
        <w:t>с даты приёмки</w:t>
      </w:r>
      <w:proofErr w:type="gramEnd"/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Товара и составляет </w:t>
      </w:r>
      <w:r>
        <w:rPr>
          <w:rFonts w:ascii="Times New Roman" w:eastAsia="SimSun" w:hAnsi="Times New Roman" w:cs="Times New Roman"/>
          <w:sz w:val="24"/>
          <w:szCs w:val="24"/>
        </w:rPr>
        <w:t>12 (двенадцать)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месяцев с даты подписания товарной накладной и/или УПД.</w:t>
      </w:r>
    </w:p>
    <w:p w14:paraId="60885772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14:paraId="698F8D8C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.4.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14:paraId="43362B98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10334A1A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lastRenderedPageBreak/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14:paraId="1AAE7FCB" w14:textId="61EAB077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.7. Поставщик не отвечает за недостатки Товара, если они возникли после его передачи</w:t>
      </w:r>
      <w:r w:rsidR="004604DE">
        <w:rPr>
          <w:rFonts w:ascii="Times New Roman" w:eastAsia="SimSun" w:hAnsi="Times New Roman" w:cs="Times New Roman"/>
          <w:sz w:val="24"/>
          <w:szCs w:val="24"/>
        </w:rPr>
        <w:t xml:space="preserve"> Заказчику</w:t>
      </w:r>
      <w:r w:rsidRPr="00EF6DD3">
        <w:rPr>
          <w:rFonts w:ascii="Times New Roman" w:eastAsia="SimSun" w:hAnsi="Times New Roman" w:cs="Times New Roman"/>
          <w:sz w:val="24"/>
          <w:szCs w:val="24"/>
        </w:rPr>
        <w:t>.</w:t>
      </w:r>
    </w:p>
    <w:p w14:paraId="709EEAE4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33695900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5030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Место, условия и сроки (периоды) поставки товаров:</w:t>
      </w:r>
    </w:p>
    <w:p w14:paraId="6B882F10" w14:textId="2304EC77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A085B">
        <w:rPr>
          <w:rFonts w:ascii="Times New Roman" w:hAnsi="Times New Roman" w:cs="Times New Roman"/>
          <w:sz w:val="24"/>
          <w:szCs w:val="24"/>
        </w:rPr>
        <w:t xml:space="preserve">.1. </w:t>
      </w:r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</w:t>
      </w:r>
      <w:r w:rsidR="00AD5260"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г. Ханты-Мансийск</w:t>
      </w:r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14:paraId="62825F63" w14:textId="141E94D8" w:rsidR="00105352" w:rsidRPr="00AD7F49" w:rsidRDefault="00105352" w:rsidP="00105352">
      <w:pPr>
        <w:spacing w:after="0" w:line="360" w:lineRule="auto"/>
        <w:ind w:firstLine="709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D4390">
        <w:rPr>
          <w:rFonts w:ascii="Times New Roman" w:hAnsi="Times New Roman" w:cs="Times New Roman"/>
          <w:sz w:val="24"/>
          <w:szCs w:val="24"/>
        </w:rPr>
        <w:t>.2.</w:t>
      </w:r>
      <w:r w:rsidRPr="00AD4390">
        <w:rPr>
          <w:sz w:val="24"/>
          <w:szCs w:val="24"/>
        </w:rPr>
        <w:t xml:space="preserve"> 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Поставка Товара осуществляется отдельными партиями </w:t>
      </w:r>
      <w:r w:rsidR="00180B42">
        <w:rPr>
          <w:rFonts w:ascii="Times New Roman" w:hAnsi="Times New Roman"/>
          <w:spacing w:val="1"/>
        </w:rPr>
        <w:t>по заявкам Заказчика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, в </w:t>
      </w:r>
      <w:r w:rsidR="00180B42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течени</w:t>
      </w:r>
      <w:proofErr w:type="gramStart"/>
      <w:r w:rsidR="00180B42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и</w:t>
      </w:r>
      <w:proofErr w:type="gramEnd"/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</w:t>
      </w:r>
      <w:r w:rsidRPr="00100F86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25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двадцат</w:t>
      </w:r>
      <w:r w:rsidR="00180B42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и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пят</w:t>
      </w:r>
      <w:r w:rsidR="00180B42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и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) 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календарных дней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(с правом досрочной поставки) с момента получения заявки от Заказчика, включающей наименование и количество отдельной партии товара.</w:t>
      </w:r>
    </w:p>
    <w:p w14:paraId="3E924C6E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Pr="006E1A41">
        <w:t xml:space="preserve"> </w:t>
      </w:r>
      <w:r w:rsidRPr="006E1A41">
        <w:rPr>
          <w:rFonts w:ascii="Times New Roman" w:hAnsi="Times New Roman" w:cs="Times New Roman"/>
          <w:sz w:val="24"/>
          <w:szCs w:val="24"/>
        </w:rPr>
        <w:t xml:space="preserve">Количество Товара в каждой партии определяется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6E1A41">
        <w:rPr>
          <w:rFonts w:ascii="Times New Roman" w:hAnsi="Times New Roman" w:cs="Times New Roman"/>
          <w:sz w:val="24"/>
          <w:szCs w:val="24"/>
        </w:rPr>
        <w:t xml:space="preserve"> посредством составления и направления в адрес Поставщика письменной Заявки</w:t>
      </w:r>
      <w:r>
        <w:rPr>
          <w:rFonts w:ascii="Times New Roman" w:hAnsi="Times New Roman" w:cs="Times New Roman"/>
          <w:sz w:val="24"/>
          <w:szCs w:val="24"/>
        </w:rPr>
        <w:t xml:space="preserve"> любым средством связи</w:t>
      </w:r>
      <w:r w:rsidRPr="006E1A41">
        <w:rPr>
          <w:rFonts w:ascii="Times New Roman" w:hAnsi="Times New Roman" w:cs="Times New Roman"/>
          <w:sz w:val="24"/>
          <w:szCs w:val="24"/>
        </w:rPr>
        <w:t>.</w:t>
      </w:r>
    </w:p>
    <w:p w14:paraId="6EC94251" w14:textId="5D713440" w:rsidR="00781E54" w:rsidRPr="00760609" w:rsidRDefault="00781E54" w:rsidP="00105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302AF6" w14:textId="77777777" w:rsidR="0061515E" w:rsidRPr="00760609" w:rsidRDefault="006151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1515E" w:rsidRPr="00760609" w:rsidSect="000556CA">
      <w:footerReference w:type="default" r:id="rId9"/>
      <w:pgSz w:w="11906" w:h="16838"/>
      <w:pgMar w:top="567" w:right="850" w:bottom="709" w:left="993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F9F8E4" w14:textId="77777777" w:rsidR="00E9231C" w:rsidRDefault="00E9231C" w:rsidP="00085E85">
      <w:pPr>
        <w:spacing w:after="0" w:line="240" w:lineRule="auto"/>
      </w:pPr>
      <w:r>
        <w:separator/>
      </w:r>
    </w:p>
  </w:endnote>
  <w:endnote w:type="continuationSeparator" w:id="0">
    <w:p w14:paraId="0ABDA95D" w14:textId="77777777" w:rsidR="00E9231C" w:rsidRDefault="00E9231C" w:rsidP="0008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45234"/>
      <w:docPartObj>
        <w:docPartGallery w:val="Page Numbers (Bottom of Page)"/>
        <w:docPartUnique/>
      </w:docPartObj>
    </w:sdtPr>
    <w:sdtEndPr/>
    <w:sdtContent>
      <w:p w14:paraId="1C0C3402" w14:textId="319E06DD" w:rsidR="00CE3538" w:rsidRDefault="00CE353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D36">
          <w:rPr>
            <w:noProof/>
          </w:rPr>
          <w:t>33</w:t>
        </w:r>
        <w:r>
          <w:fldChar w:fldCharType="end"/>
        </w:r>
      </w:p>
    </w:sdtContent>
  </w:sdt>
  <w:p w14:paraId="2C673378" w14:textId="77777777" w:rsidR="00CE3538" w:rsidRDefault="00CE353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D689A" w14:textId="77777777" w:rsidR="00E9231C" w:rsidRDefault="00E9231C" w:rsidP="00085E85">
      <w:pPr>
        <w:spacing w:after="0" w:line="240" w:lineRule="auto"/>
      </w:pPr>
      <w:r>
        <w:separator/>
      </w:r>
    </w:p>
  </w:footnote>
  <w:footnote w:type="continuationSeparator" w:id="0">
    <w:p w14:paraId="22D4BDFF" w14:textId="77777777" w:rsidR="00E9231C" w:rsidRDefault="00E9231C" w:rsidP="00085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91296"/>
    <w:multiLevelType w:val="multilevel"/>
    <w:tmpl w:val="F3C8D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0A71679"/>
    <w:multiLevelType w:val="multilevel"/>
    <w:tmpl w:val="F3C8D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B025AB"/>
    <w:multiLevelType w:val="multilevel"/>
    <w:tmpl w:val="F3C8D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665DE8"/>
    <w:multiLevelType w:val="multilevel"/>
    <w:tmpl w:val="8B1078B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3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7D8E09B7"/>
    <w:multiLevelType w:val="multilevel"/>
    <w:tmpl w:val="F3C8D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1F"/>
    <w:rsid w:val="00000E25"/>
    <w:rsid w:val="00013094"/>
    <w:rsid w:val="0002267F"/>
    <w:rsid w:val="00026574"/>
    <w:rsid w:val="000306EF"/>
    <w:rsid w:val="00030A50"/>
    <w:rsid w:val="000314F6"/>
    <w:rsid w:val="00040030"/>
    <w:rsid w:val="000407D2"/>
    <w:rsid w:val="000410AD"/>
    <w:rsid w:val="000412D2"/>
    <w:rsid w:val="0005070F"/>
    <w:rsid w:val="00051EF8"/>
    <w:rsid w:val="00053B53"/>
    <w:rsid w:val="000549B9"/>
    <w:rsid w:val="000556CA"/>
    <w:rsid w:val="00064193"/>
    <w:rsid w:val="00073DDD"/>
    <w:rsid w:val="000803D3"/>
    <w:rsid w:val="00081DF2"/>
    <w:rsid w:val="00084C90"/>
    <w:rsid w:val="00084DA3"/>
    <w:rsid w:val="00085E85"/>
    <w:rsid w:val="00096FD0"/>
    <w:rsid w:val="00097313"/>
    <w:rsid w:val="000A059A"/>
    <w:rsid w:val="000A2B9B"/>
    <w:rsid w:val="000B3EF9"/>
    <w:rsid w:val="000C5AB6"/>
    <w:rsid w:val="000D12EB"/>
    <w:rsid w:val="000D5B1F"/>
    <w:rsid w:val="000D70E4"/>
    <w:rsid w:val="000D78FC"/>
    <w:rsid w:val="000E5386"/>
    <w:rsid w:val="000E56D4"/>
    <w:rsid w:val="000F25A5"/>
    <w:rsid w:val="000F4696"/>
    <w:rsid w:val="00100C09"/>
    <w:rsid w:val="00100F86"/>
    <w:rsid w:val="00101D00"/>
    <w:rsid w:val="00105352"/>
    <w:rsid w:val="00113EAE"/>
    <w:rsid w:val="00117807"/>
    <w:rsid w:val="00126471"/>
    <w:rsid w:val="00126646"/>
    <w:rsid w:val="001332FA"/>
    <w:rsid w:val="00141AD4"/>
    <w:rsid w:val="00146363"/>
    <w:rsid w:val="00151518"/>
    <w:rsid w:val="001529AD"/>
    <w:rsid w:val="00153638"/>
    <w:rsid w:val="001576D8"/>
    <w:rsid w:val="00162AFA"/>
    <w:rsid w:val="0016734B"/>
    <w:rsid w:val="00167A9D"/>
    <w:rsid w:val="001705BB"/>
    <w:rsid w:val="00180B42"/>
    <w:rsid w:val="00183E51"/>
    <w:rsid w:val="00185ABE"/>
    <w:rsid w:val="001912EC"/>
    <w:rsid w:val="001915F6"/>
    <w:rsid w:val="001936C1"/>
    <w:rsid w:val="00194219"/>
    <w:rsid w:val="00195CBF"/>
    <w:rsid w:val="00197857"/>
    <w:rsid w:val="001A2658"/>
    <w:rsid w:val="001A26AA"/>
    <w:rsid w:val="001A2B7E"/>
    <w:rsid w:val="001A474C"/>
    <w:rsid w:val="001B0675"/>
    <w:rsid w:val="001B28BF"/>
    <w:rsid w:val="001B65FC"/>
    <w:rsid w:val="001B6830"/>
    <w:rsid w:val="001B731C"/>
    <w:rsid w:val="001C1035"/>
    <w:rsid w:val="001C7EEE"/>
    <w:rsid w:val="001D0A13"/>
    <w:rsid w:val="001D62AB"/>
    <w:rsid w:val="001D6F46"/>
    <w:rsid w:val="001E44CE"/>
    <w:rsid w:val="00201CD2"/>
    <w:rsid w:val="00213646"/>
    <w:rsid w:val="00215E89"/>
    <w:rsid w:val="00222AB9"/>
    <w:rsid w:val="00222D6E"/>
    <w:rsid w:val="0022325E"/>
    <w:rsid w:val="00226C77"/>
    <w:rsid w:val="00230202"/>
    <w:rsid w:val="0023761A"/>
    <w:rsid w:val="00242CCE"/>
    <w:rsid w:val="00245743"/>
    <w:rsid w:val="00252585"/>
    <w:rsid w:val="0025495D"/>
    <w:rsid w:val="00255722"/>
    <w:rsid w:val="00256D4D"/>
    <w:rsid w:val="00262CCB"/>
    <w:rsid w:val="00263AB3"/>
    <w:rsid w:val="00264DB3"/>
    <w:rsid w:val="00267502"/>
    <w:rsid w:val="00271050"/>
    <w:rsid w:val="00273061"/>
    <w:rsid w:val="00273DA8"/>
    <w:rsid w:val="0027606B"/>
    <w:rsid w:val="002774E3"/>
    <w:rsid w:val="00293139"/>
    <w:rsid w:val="00293D36"/>
    <w:rsid w:val="002A136F"/>
    <w:rsid w:val="002A5204"/>
    <w:rsid w:val="002A5E8B"/>
    <w:rsid w:val="002B41D5"/>
    <w:rsid w:val="002C427A"/>
    <w:rsid w:val="002C5609"/>
    <w:rsid w:val="002D0328"/>
    <w:rsid w:val="002D40CB"/>
    <w:rsid w:val="002E29CE"/>
    <w:rsid w:val="002E2ABC"/>
    <w:rsid w:val="002E5B22"/>
    <w:rsid w:val="002F07A1"/>
    <w:rsid w:val="002F2DC5"/>
    <w:rsid w:val="002F7ACE"/>
    <w:rsid w:val="0030203C"/>
    <w:rsid w:val="00303F5A"/>
    <w:rsid w:val="00311841"/>
    <w:rsid w:val="0031679B"/>
    <w:rsid w:val="00317274"/>
    <w:rsid w:val="003215D7"/>
    <w:rsid w:val="00327545"/>
    <w:rsid w:val="00333C64"/>
    <w:rsid w:val="0033420D"/>
    <w:rsid w:val="0033768C"/>
    <w:rsid w:val="00337B10"/>
    <w:rsid w:val="00342275"/>
    <w:rsid w:val="0035479B"/>
    <w:rsid w:val="00367FC4"/>
    <w:rsid w:val="00370D0C"/>
    <w:rsid w:val="0037582A"/>
    <w:rsid w:val="00376629"/>
    <w:rsid w:val="00381219"/>
    <w:rsid w:val="003821D3"/>
    <w:rsid w:val="00383E66"/>
    <w:rsid w:val="00384E67"/>
    <w:rsid w:val="00392DA7"/>
    <w:rsid w:val="0039496F"/>
    <w:rsid w:val="00395163"/>
    <w:rsid w:val="00396FEF"/>
    <w:rsid w:val="003A00C9"/>
    <w:rsid w:val="003A2B60"/>
    <w:rsid w:val="003B59AD"/>
    <w:rsid w:val="003B7591"/>
    <w:rsid w:val="003C0B58"/>
    <w:rsid w:val="003C19DE"/>
    <w:rsid w:val="003C756A"/>
    <w:rsid w:val="003D145F"/>
    <w:rsid w:val="003D1E66"/>
    <w:rsid w:val="003D3C0F"/>
    <w:rsid w:val="00401B16"/>
    <w:rsid w:val="00406EDB"/>
    <w:rsid w:val="004075BB"/>
    <w:rsid w:val="0041099A"/>
    <w:rsid w:val="004164F7"/>
    <w:rsid w:val="00420081"/>
    <w:rsid w:val="00422791"/>
    <w:rsid w:val="00423263"/>
    <w:rsid w:val="00432BD2"/>
    <w:rsid w:val="00436869"/>
    <w:rsid w:val="00442806"/>
    <w:rsid w:val="004476F2"/>
    <w:rsid w:val="00450E79"/>
    <w:rsid w:val="00451C33"/>
    <w:rsid w:val="004555A3"/>
    <w:rsid w:val="004563CA"/>
    <w:rsid w:val="004604DE"/>
    <w:rsid w:val="00466174"/>
    <w:rsid w:val="00471F78"/>
    <w:rsid w:val="004724E4"/>
    <w:rsid w:val="004729E5"/>
    <w:rsid w:val="00483C74"/>
    <w:rsid w:val="00483DA8"/>
    <w:rsid w:val="00491C54"/>
    <w:rsid w:val="004944A8"/>
    <w:rsid w:val="00495605"/>
    <w:rsid w:val="00496A06"/>
    <w:rsid w:val="00496B4D"/>
    <w:rsid w:val="004A07B3"/>
    <w:rsid w:val="004A1AB8"/>
    <w:rsid w:val="004A4618"/>
    <w:rsid w:val="004B44A4"/>
    <w:rsid w:val="004B4A56"/>
    <w:rsid w:val="004B5E41"/>
    <w:rsid w:val="004C2D1D"/>
    <w:rsid w:val="004C2EE9"/>
    <w:rsid w:val="004C375B"/>
    <w:rsid w:val="004C7694"/>
    <w:rsid w:val="004D144F"/>
    <w:rsid w:val="004D273F"/>
    <w:rsid w:val="004D42EC"/>
    <w:rsid w:val="004E08D7"/>
    <w:rsid w:val="004E0912"/>
    <w:rsid w:val="004E0CCB"/>
    <w:rsid w:val="004E207C"/>
    <w:rsid w:val="004E32C4"/>
    <w:rsid w:val="004E5B53"/>
    <w:rsid w:val="004E5F7C"/>
    <w:rsid w:val="00503012"/>
    <w:rsid w:val="00503B56"/>
    <w:rsid w:val="00512C28"/>
    <w:rsid w:val="00514F41"/>
    <w:rsid w:val="00517043"/>
    <w:rsid w:val="00517BB0"/>
    <w:rsid w:val="005244D9"/>
    <w:rsid w:val="00526E70"/>
    <w:rsid w:val="00532A76"/>
    <w:rsid w:val="00535600"/>
    <w:rsid w:val="0053608B"/>
    <w:rsid w:val="0054091D"/>
    <w:rsid w:val="00540FA7"/>
    <w:rsid w:val="005426B5"/>
    <w:rsid w:val="005459E8"/>
    <w:rsid w:val="0055299A"/>
    <w:rsid w:val="00556E7F"/>
    <w:rsid w:val="005572A6"/>
    <w:rsid w:val="00562C88"/>
    <w:rsid w:val="0056556A"/>
    <w:rsid w:val="0057049E"/>
    <w:rsid w:val="00575E61"/>
    <w:rsid w:val="005810F0"/>
    <w:rsid w:val="00581E33"/>
    <w:rsid w:val="00582C28"/>
    <w:rsid w:val="00583653"/>
    <w:rsid w:val="00584A1F"/>
    <w:rsid w:val="00591FF0"/>
    <w:rsid w:val="00594388"/>
    <w:rsid w:val="005A1589"/>
    <w:rsid w:val="005A451F"/>
    <w:rsid w:val="005A6033"/>
    <w:rsid w:val="005B2A8A"/>
    <w:rsid w:val="005B2AFB"/>
    <w:rsid w:val="005B4638"/>
    <w:rsid w:val="005B533A"/>
    <w:rsid w:val="005B5D4B"/>
    <w:rsid w:val="005B7D9D"/>
    <w:rsid w:val="005C02D0"/>
    <w:rsid w:val="005C6771"/>
    <w:rsid w:val="005D30E1"/>
    <w:rsid w:val="005F21B5"/>
    <w:rsid w:val="005F2401"/>
    <w:rsid w:val="005F70AF"/>
    <w:rsid w:val="00601B40"/>
    <w:rsid w:val="00610DA7"/>
    <w:rsid w:val="006130F7"/>
    <w:rsid w:val="00613DC9"/>
    <w:rsid w:val="0061515E"/>
    <w:rsid w:val="00615F42"/>
    <w:rsid w:val="006175E7"/>
    <w:rsid w:val="00620359"/>
    <w:rsid w:val="00621C6D"/>
    <w:rsid w:val="0062249A"/>
    <w:rsid w:val="00630FC9"/>
    <w:rsid w:val="006312F7"/>
    <w:rsid w:val="00632641"/>
    <w:rsid w:val="00634162"/>
    <w:rsid w:val="006355CB"/>
    <w:rsid w:val="0064259A"/>
    <w:rsid w:val="00661457"/>
    <w:rsid w:val="00665282"/>
    <w:rsid w:val="006763BE"/>
    <w:rsid w:val="00676C17"/>
    <w:rsid w:val="0068127D"/>
    <w:rsid w:val="00696E08"/>
    <w:rsid w:val="006A0C3C"/>
    <w:rsid w:val="006A2222"/>
    <w:rsid w:val="006A286D"/>
    <w:rsid w:val="006B1DB3"/>
    <w:rsid w:val="006B27A1"/>
    <w:rsid w:val="006C5808"/>
    <w:rsid w:val="006D0149"/>
    <w:rsid w:val="006D19CC"/>
    <w:rsid w:val="006D2ECC"/>
    <w:rsid w:val="006D397F"/>
    <w:rsid w:val="006E1A41"/>
    <w:rsid w:val="006E1FDA"/>
    <w:rsid w:val="006E463B"/>
    <w:rsid w:val="006E51A8"/>
    <w:rsid w:val="006F10EF"/>
    <w:rsid w:val="006F26EA"/>
    <w:rsid w:val="006F2B83"/>
    <w:rsid w:val="006F2D47"/>
    <w:rsid w:val="006F37F1"/>
    <w:rsid w:val="006F6063"/>
    <w:rsid w:val="006F77B1"/>
    <w:rsid w:val="007012DE"/>
    <w:rsid w:val="00705AC7"/>
    <w:rsid w:val="0071132E"/>
    <w:rsid w:val="00712737"/>
    <w:rsid w:val="007145C1"/>
    <w:rsid w:val="00715891"/>
    <w:rsid w:val="00715F26"/>
    <w:rsid w:val="00722131"/>
    <w:rsid w:val="00723E5C"/>
    <w:rsid w:val="007247C4"/>
    <w:rsid w:val="00725222"/>
    <w:rsid w:val="00742600"/>
    <w:rsid w:val="00743C38"/>
    <w:rsid w:val="00744649"/>
    <w:rsid w:val="0074533F"/>
    <w:rsid w:val="00750E5F"/>
    <w:rsid w:val="00755744"/>
    <w:rsid w:val="007569B1"/>
    <w:rsid w:val="00760609"/>
    <w:rsid w:val="00760CEC"/>
    <w:rsid w:val="007616AC"/>
    <w:rsid w:val="0076563A"/>
    <w:rsid w:val="00766050"/>
    <w:rsid w:val="00770D51"/>
    <w:rsid w:val="007715C3"/>
    <w:rsid w:val="00774983"/>
    <w:rsid w:val="00781C07"/>
    <w:rsid w:val="00781E54"/>
    <w:rsid w:val="007826D0"/>
    <w:rsid w:val="00784156"/>
    <w:rsid w:val="0078509D"/>
    <w:rsid w:val="00787198"/>
    <w:rsid w:val="0079268B"/>
    <w:rsid w:val="007930B1"/>
    <w:rsid w:val="00797878"/>
    <w:rsid w:val="007A1AB8"/>
    <w:rsid w:val="007A228D"/>
    <w:rsid w:val="007A666A"/>
    <w:rsid w:val="007A7339"/>
    <w:rsid w:val="007C2747"/>
    <w:rsid w:val="007C5699"/>
    <w:rsid w:val="007C599F"/>
    <w:rsid w:val="007C5EBC"/>
    <w:rsid w:val="007C66DD"/>
    <w:rsid w:val="007C7978"/>
    <w:rsid w:val="007D0872"/>
    <w:rsid w:val="007D2D94"/>
    <w:rsid w:val="007D6E95"/>
    <w:rsid w:val="007E019A"/>
    <w:rsid w:val="007E11AF"/>
    <w:rsid w:val="007E565B"/>
    <w:rsid w:val="007F22C1"/>
    <w:rsid w:val="007F29C2"/>
    <w:rsid w:val="007F3371"/>
    <w:rsid w:val="007F5F0E"/>
    <w:rsid w:val="007F5FD4"/>
    <w:rsid w:val="007F7EF4"/>
    <w:rsid w:val="008004F7"/>
    <w:rsid w:val="00800C9A"/>
    <w:rsid w:val="00802DE5"/>
    <w:rsid w:val="00806C21"/>
    <w:rsid w:val="00807D52"/>
    <w:rsid w:val="008110B3"/>
    <w:rsid w:val="00820A80"/>
    <w:rsid w:val="00832A93"/>
    <w:rsid w:val="008350F3"/>
    <w:rsid w:val="00835DEB"/>
    <w:rsid w:val="00836B44"/>
    <w:rsid w:val="00840ACA"/>
    <w:rsid w:val="0085293D"/>
    <w:rsid w:val="008549DA"/>
    <w:rsid w:val="00855F12"/>
    <w:rsid w:val="00863153"/>
    <w:rsid w:val="0086478A"/>
    <w:rsid w:val="00865DDC"/>
    <w:rsid w:val="008723C7"/>
    <w:rsid w:val="00874350"/>
    <w:rsid w:val="00877BDC"/>
    <w:rsid w:val="008829A2"/>
    <w:rsid w:val="008837C0"/>
    <w:rsid w:val="008847E4"/>
    <w:rsid w:val="00884836"/>
    <w:rsid w:val="00893EEC"/>
    <w:rsid w:val="0089524D"/>
    <w:rsid w:val="008A2348"/>
    <w:rsid w:val="008B2948"/>
    <w:rsid w:val="008B39BB"/>
    <w:rsid w:val="008B64F1"/>
    <w:rsid w:val="008C03B7"/>
    <w:rsid w:val="008C3DE9"/>
    <w:rsid w:val="008C4695"/>
    <w:rsid w:val="008C4932"/>
    <w:rsid w:val="008C7547"/>
    <w:rsid w:val="008D25E4"/>
    <w:rsid w:val="008D7252"/>
    <w:rsid w:val="008E48B3"/>
    <w:rsid w:val="008E61CD"/>
    <w:rsid w:val="008F2D38"/>
    <w:rsid w:val="008F3F73"/>
    <w:rsid w:val="008F4296"/>
    <w:rsid w:val="008F7C3A"/>
    <w:rsid w:val="009009DD"/>
    <w:rsid w:val="0090336C"/>
    <w:rsid w:val="00905088"/>
    <w:rsid w:val="00916AA9"/>
    <w:rsid w:val="009173DA"/>
    <w:rsid w:val="00925001"/>
    <w:rsid w:val="00926FB9"/>
    <w:rsid w:val="00927AD1"/>
    <w:rsid w:val="009301E8"/>
    <w:rsid w:val="009330C4"/>
    <w:rsid w:val="00933682"/>
    <w:rsid w:val="00933AAF"/>
    <w:rsid w:val="00937078"/>
    <w:rsid w:val="00940599"/>
    <w:rsid w:val="00941C72"/>
    <w:rsid w:val="009434CD"/>
    <w:rsid w:val="00945128"/>
    <w:rsid w:val="00946F7C"/>
    <w:rsid w:val="00954D60"/>
    <w:rsid w:val="00957381"/>
    <w:rsid w:val="00957F6C"/>
    <w:rsid w:val="0096019E"/>
    <w:rsid w:val="00960D59"/>
    <w:rsid w:val="00963966"/>
    <w:rsid w:val="00965228"/>
    <w:rsid w:val="00974492"/>
    <w:rsid w:val="00975978"/>
    <w:rsid w:val="00977C5C"/>
    <w:rsid w:val="009820E9"/>
    <w:rsid w:val="00990C6A"/>
    <w:rsid w:val="009919AD"/>
    <w:rsid w:val="0099247F"/>
    <w:rsid w:val="009940B8"/>
    <w:rsid w:val="00997C12"/>
    <w:rsid w:val="009A0C5B"/>
    <w:rsid w:val="009A2B36"/>
    <w:rsid w:val="009B30A5"/>
    <w:rsid w:val="009B7CEF"/>
    <w:rsid w:val="009C1D8E"/>
    <w:rsid w:val="009C2ABE"/>
    <w:rsid w:val="009D2A55"/>
    <w:rsid w:val="009D490F"/>
    <w:rsid w:val="009E12A9"/>
    <w:rsid w:val="009E406F"/>
    <w:rsid w:val="009E5F60"/>
    <w:rsid w:val="009E6CA2"/>
    <w:rsid w:val="009E7487"/>
    <w:rsid w:val="009F6377"/>
    <w:rsid w:val="00A038FB"/>
    <w:rsid w:val="00A0760D"/>
    <w:rsid w:val="00A14882"/>
    <w:rsid w:val="00A2097C"/>
    <w:rsid w:val="00A20AB4"/>
    <w:rsid w:val="00A22FC0"/>
    <w:rsid w:val="00A23197"/>
    <w:rsid w:val="00A23938"/>
    <w:rsid w:val="00A24E60"/>
    <w:rsid w:val="00A26D50"/>
    <w:rsid w:val="00A30063"/>
    <w:rsid w:val="00A30119"/>
    <w:rsid w:val="00A369A6"/>
    <w:rsid w:val="00A4055C"/>
    <w:rsid w:val="00A4439A"/>
    <w:rsid w:val="00A44D84"/>
    <w:rsid w:val="00A45AA2"/>
    <w:rsid w:val="00A45C59"/>
    <w:rsid w:val="00A53FF8"/>
    <w:rsid w:val="00A57CDE"/>
    <w:rsid w:val="00A67C4C"/>
    <w:rsid w:val="00A71E12"/>
    <w:rsid w:val="00A77573"/>
    <w:rsid w:val="00A77C7E"/>
    <w:rsid w:val="00A851C3"/>
    <w:rsid w:val="00A85F48"/>
    <w:rsid w:val="00A85FB0"/>
    <w:rsid w:val="00AA1994"/>
    <w:rsid w:val="00AA27ED"/>
    <w:rsid w:val="00AA4836"/>
    <w:rsid w:val="00AA547D"/>
    <w:rsid w:val="00AA720D"/>
    <w:rsid w:val="00AA7501"/>
    <w:rsid w:val="00AB6227"/>
    <w:rsid w:val="00AB69E3"/>
    <w:rsid w:val="00AC012B"/>
    <w:rsid w:val="00AC09FA"/>
    <w:rsid w:val="00AC2D25"/>
    <w:rsid w:val="00AD1F21"/>
    <w:rsid w:val="00AD5260"/>
    <w:rsid w:val="00AD5FD8"/>
    <w:rsid w:val="00AD7F49"/>
    <w:rsid w:val="00AF077B"/>
    <w:rsid w:val="00AF170D"/>
    <w:rsid w:val="00AF317E"/>
    <w:rsid w:val="00AF44A1"/>
    <w:rsid w:val="00AF470E"/>
    <w:rsid w:val="00AF570A"/>
    <w:rsid w:val="00B004D6"/>
    <w:rsid w:val="00B03621"/>
    <w:rsid w:val="00B03A31"/>
    <w:rsid w:val="00B135D8"/>
    <w:rsid w:val="00B13B19"/>
    <w:rsid w:val="00B17D53"/>
    <w:rsid w:val="00B268FD"/>
    <w:rsid w:val="00B305F5"/>
    <w:rsid w:val="00B31918"/>
    <w:rsid w:val="00B33D3F"/>
    <w:rsid w:val="00B424F5"/>
    <w:rsid w:val="00B444D5"/>
    <w:rsid w:val="00B44CD8"/>
    <w:rsid w:val="00B45CBA"/>
    <w:rsid w:val="00B50ED4"/>
    <w:rsid w:val="00B543F8"/>
    <w:rsid w:val="00B54E48"/>
    <w:rsid w:val="00B67DAD"/>
    <w:rsid w:val="00B74661"/>
    <w:rsid w:val="00B74E1D"/>
    <w:rsid w:val="00B77F2D"/>
    <w:rsid w:val="00B800F0"/>
    <w:rsid w:val="00B8103A"/>
    <w:rsid w:val="00B82C5E"/>
    <w:rsid w:val="00B854A9"/>
    <w:rsid w:val="00B91093"/>
    <w:rsid w:val="00B9333F"/>
    <w:rsid w:val="00B93D5F"/>
    <w:rsid w:val="00B96A6A"/>
    <w:rsid w:val="00BA085B"/>
    <w:rsid w:val="00BA5CEE"/>
    <w:rsid w:val="00BA7982"/>
    <w:rsid w:val="00BC4D24"/>
    <w:rsid w:val="00BD0C31"/>
    <w:rsid w:val="00BD1043"/>
    <w:rsid w:val="00BD5845"/>
    <w:rsid w:val="00BE0BB8"/>
    <w:rsid w:val="00BE1339"/>
    <w:rsid w:val="00BE438C"/>
    <w:rsid w:val="00BE4988"/>
    <w:rsid w:val="00BE6F3E"/>
    <w:rsid w:val="00BE7390"/>
    <w:rsid w:val="00BE7444"/>
    <w:rsid w:val="00BF082F"/>
    <w:rsid w:val="00BF1137"/>
    <w:rsid w:val="00C00319"/>
    <w:rsid w:val="00C009FB"/>
    <w:rsid w:val="00C06136"/>
    <w:rsid w:val="00C06764"/>
    <w:rsid w:val="00C208E1"/>
    <w:rsid w:val="00C23612"/>
    <w:rsid w:val="00C24AA4"/>
    <w:rsid w:val="00C27D31"/>
    <w:rsid w:val="00C3730F"/>
    <w:rsid w:val="00C403FD"/>
    <w:rsid w:val="00C47546"/>
    <w:rsid w:val="00C47A15"/>
    <w:rsid w:val="00C53F99"/>
    <w:rsid w:val="00C5696F"/>
    <w:rsid w:val="00C62D8C"/>
    <w:rsid w:val="00C773F6"/>
    <w:rsid w:val="00C81F7E"/>
    <w:rsid w:val="00C850A3"/>
    <w:rsid w:val="00CA2488"/>
    <w:rsid w:val="00CA62AF"/>
    <w:rsid w:val="00CA63AF"/>
    <w:rsid w:val="00CA6C41"/>
    <w:rsid w:val="00CB1D18"/>
    <w:rsid w:val="00CB3C87"/>
    <w:rsid w:val="00CB5C80"/>
    <w:rsid w:val="00CC3284"/>
    <w:rsid w:val="00CC46ED"/>
    <w:rsid w:val="00CD112A"/>
    <w:rsid w:val="00CD30A2"/>
    <w:rsid w:val="00CD45DD"/>
    <w:rsid w:val="00CE3538"/>
    <w:rsid w:val="00CF19FB"/>
    <w:rsid w:val="00CF3FEE"/>
    <w:rsid w:val="00CF4A97"/>
    <w:rsid w:val="00CF558C"/>
    <w:rsid w:val="00CF5823"/>
    <w:rsid w:val="00CF70DD"/>
    <w:rsid w:val="00CF7E18"/>
    <w:rsid w:val="00D028C9"/>
    <w:rsid w:val="00D03122"/>
    <w:rsid w:val="00D04601"/>
    <w:rsid w:val="00D06DFB"/>
    <w:rsid w:val="00D1066E"/>
    <w:rsid w:val="00D1163B"/>
    <w:rsid w:val="00D12EE5"/>
    <w:rsid w:val="00D1644F"/>
    <w:rsid w:val="00D170FB"/>
    <w:rsid w:val="00D23D0B"/>
    <w:rsid w:val="00D276C9"/>
    <w:rsid w:val="00D3025B"/>
    <w:rsid w:val="00D30CF3"/>
    <w:rsid w:val="00D319AB"/>
    <w:rsid w:val="00D3434C"/>
    <w:rsid w:val="00D36242"/>
    <w:rsid w:val="00D37E1A"/>
    <w:rsid w:val="00D45B25"/>
    <w:rsid w:val="00D465F8"/>
    <w:rsid w:val="00D5423C"/>
    <w:rsid w:val="00D61E63"/>
    <w:rsid w:val="00D640FB"/>
    <w:rsid w:val="00D64B24"/>
    <w:rsid w:val="00D64F4B"/>
    <w:rsid w:val="00D668DD"/>
    <w:rsid w:val="00D67F03"/>
    <w:rsid w:val="00D71939"/>
    <w:rsid w:val="00D80C32"/>
    <w:rsid w:val="00D96B08"/>
    <w:rsid w:val="00DA7650"/>
    <w:rsid w:val="00DB0A36"/>
    <w:rsid w:val="00DD10CE"/>
    <w:rsid w:val="00DD5E83"/>
    <w:rsid w:val="00DD7A34"/>
    <w:rsid w:val="00DE09A5"/>
    <w:rsid w:val="00DF1786"/>
    <w:rsid w:val="00DF55AB"/>
    <w:rsid w:val="00E01ED6"/>
    <w:rsid w:val="00E02600"/>
    <w:rsid w:val="00E03397"/>
    <w:rsid w:val="00E03473"/>
    <w:rsid w:val="00E04BE5"/>
    <w:rsid w:val="00E05A11"/>
    <w:rsid w:val="00E060D1"/>
    <w:rsid w:val="00E078D5"/>
    <w:rsid w:val="00E127B2"/>
    <w:rsid w:val="00E128E2"/>
    <w:rsid w:val="00E16C4B"/>
    <w:rsid w:val="00E368A4"/>
    <w:rsid w:val="00E40642"/>
    <w:rsid w:val="00E41068"/>
    <w:rsid w:val="00E43D22"/>
    <w:rsid w:val="00E6221F"/>
    <w:rsid w:val="00E62E85"/>
    <w:rsid w:val="00E75F73"/>
    <w:rsid w:val="00E820C4"/>
    <w:rsid w:val="00E8414D"/>
    <w:rsid w:val="00E85507"/>
    <w:rsid w:val="00E90D60"/>
    <w:rsid w:val="00E9231C"/>
    <w:rsid w:val="00E95FA6"/>
    <w:rsid w:val="00EA09BD"/>
    <w:rsid w:val="00EA3810"/>
    <w:rsid w:val="00EA3830"/>
    <w:rsid w:val="00EA4921"/>
    <w:rsid w:val="00EA53E4"/>
    <w:rsid w:val="00EA6CEE"/>
    <w:rsid w:val="00EB3FB9"/>
    <w:rsid w:val="00EC5961"/>
    <w:rsid w:val="00ED01AC"/>
    <w:rsid w:val="00ED052B"/>
    <w:rsid w:val="00ED52EA"/>
    <w:rsid w:val="00EE03C3"/>
    <w:rsid w:val="00EE221D"/>
    <w:rsid w:val="00EE248A"/>
    <w:rsid w:val="00EF2ECB"/>
    <w:rsid w:val="00EF4C9E"/>
    <w:rsid w:val="00EF6011"/>
    <w:rsid w:val="00F03426"/>
    <w:rsid w:val="00F03F6A"/>
    <w:rsid w:val="00F03FAE"/>
    <w:rsid w:val="00F21ECF"/>
    <w:rsid w:val="00F24C5A"/>
    <w:rsid w:val="00F26890"/>
    <w:rsid w:val="00F31288"/>
    <w:rsid w:val="00F37B0E"/>
    <w:rsid w:val="00F41C52"/>
    <w:rsid w:val="00F51F21"/>
    <w:rsid w:val="00F54D17"/>
    <w:rsid w:val="00F5654C"/>
    <w:rsid w:val="00F56836"/>
    <w:rsid w:val="00F57F5D"/>
    <w:rsid w:val="00F66B27"/>
    <w:rsid w:val="00F672BE"/>
    <w:rsid w:val="00F7028E"/>
    <w:rsid w:val="00F714EF"/>
    <w:rsid w:val="00F765DB"/>
    <w:rsid w:val="00F767DF"/>
    <w:rsid w:val="00F8093F"/>
    <w:rsid w:val="00F857DC"/>
    <w:rsid w:val="00F85A9D"/>
    <w:rsid w:val="00F9326D"/>
    <w:rsid w:val="00FB25B7"/>
    <w:rsid w:val="00FB27E9"/>
    <w:rsid w:val="00FB4322"/>
    <w:rsid w:val="00FB4A37"/>
    <w:rsid w:val="00FD7064"/>
    <w:rsid w:val="00FE3773"/>
    <w:rsid w:val="00FE4A9A"/>
    <w:rsid w:val="00FE7ADD"/>
    <w:rsid w:val="00FF0E4A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AEC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7B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93368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3368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3368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3368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33682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877B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7B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93368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3368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3368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3368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33682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877B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5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598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57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7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93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4312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996125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97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24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034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6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7282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66FED-CF77-497B-8FF5-BEB12217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Берсенёв</dc:creator>
  <cp:lastModifiedBy>Ушакова Юлия Сергеевна</cp:lastModifiedBy>
  <cp:revision>14</cp:revision>
  <cp:lastPrinted>2025-05-29T05:11:00Z</cp:lastPrinted>
  <dcterms:created xsi:type="dcterms:W3CDTF">2025-05-13T09:26:00Z</dcterms:created>
  <dcterms:modified xsi:type="dcterms:W3CDTF">2025-05-29T09:10:00Z</dcterms:modified>
</cp:coreProperties>
</file>