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договорах, заключенных в </w:t>
      </w:r>
      <w:r w:rsidR="00D859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январе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C81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закупок товаров, работ, услуг</w:t>
      </w:r>
    </w:p>
    <w:p w:rsidR="00EA2C34" w:rsidRDefault="009679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заказчике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156"/>
        <w:gridCol w:w="3531"/>
        <w:gridCol w:w="156"/>
        <w:gridCol w:w="1096"/>
        <w:gridCol w:w="1350"/>
      </w:tblGrid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Коды</w:t>
            </w:r>
            <w:proofErr w:type="spellEnd"/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DF5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Акционерное общество «Управление теплоснабжения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инженерных сетей»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8601058850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860101001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Организационно-правовая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Организационно-правовая форма МО (ОКОПФ):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ОКОПФ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12267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Частная собственность</w:t>
            </w:r>
          </w:p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ОКФС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628007, Тюменская область, ХМАО – Югра, г. Ханты-Мансийск, ул. Чехова, 81.</w:t>
            </w:r>
          </w:p>
          <w:p w:rsidR="00EA2C34" w:rsidRPr="00FF3FE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+7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3467 32 69 71</w:t>
            </w: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hm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ОКТМО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71871000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EA2C34" w:rsidRPr="005168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 документ – код 01; изменения к документу – код 02)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ОКЕИ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383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99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2955"/>
        <w:gridCol w:w="1362"/>
        <w:gridCol w:w="1805"/>
        <w:gridCol w:w="1843"/>
        <w:gridCol w:w="1533"/>
      </w:tblGrid>
      <w:tr w:rsidR="00EA2C34" w:rsidTr="008A003F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</w:p>
        </w:tc>
      </w:tr>
      <w:tr w:rsidR="00EA2C34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63342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A63342" w:rsidRDefault="00A633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Оказание услуг по холодному водоснабжению через присоединенную водопроводную сеть из централизованных систем холодного водоснабжения, а также приему сточных вод от канализационного выпуска в централизованную систему водоотведения и обеспечение их транспортировки, очистки и сброс в водный объект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58601058850240000010000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38 441 297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E17B0" w:rsidRDefault="00A63342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3342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A6334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проведению лабораторных исследований воды и водопроводов централизованных систем питьевого и хозяйственно-бытового водоснабжения.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58601058850240000020000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084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174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7E17B0" w:rsidRDefault="00A63342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3342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1745EE" w:rsidRDefault="00A63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Поставка газа горючего природного и/или газ горючий природный сухой </w:t>
            </w:r>
            <w:proofErr w:type="spellStart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отбензиненный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58601058850240000030000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393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032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131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Default="00A63342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174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9640C3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гайковерта ударного, УШМ, набора инструментов, кувалды, фена, набора сверл по металлу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9640C3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9640C3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91 865,00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174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крана гидравлического, ключа-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трещетки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39 851,00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745E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досок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F49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78 500,00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5E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стекла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14 472,00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0110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845110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лестницы шарнирной, замков дверных, доводчиков дверных,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OSB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плиты, грунта, утеплителя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69 781,00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1106E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дисковых затворов и фланцев ст.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99 186,30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06E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полильна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355B" w:rsidRPr="001745EE" w:rsidTr="00845110">
        <w:trPr>
          <w:trHeight w:val="201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полога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83 475,00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8C3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8C355B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микроволновой печи, посудомоечной машины и электрочайников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7C6F49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8C355B" w:rsidRDefault="007C6F49" w:rsidP="006308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26 095,00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630857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355B" w:rsidRPr="001745E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EB40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E47932" w:rsidRDefault="008451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утюжков для укладки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всыпных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обмоток электродвигателей, стамески для чистки пазов, рашпилей для чистки пазов, щеток для паза, проводов силовых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EB403D" w:rsidP="005C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EB403D" w:rsidP="00EB40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Pr="001745EE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34 359,00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355B" w:rsidRDefault="00EB403D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EB403D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8451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вентилятора, канала круглого, выхода стенного с обратным клапаном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2 051,00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440A5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8451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роутера, блока питания, антенны широкополосной, крепления кронштейна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50 700,00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440A5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845110" w:rsidP="008C4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компактного шлюза, программируемого сервера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D96808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72 436,50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станка для резки бумаги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4 413,00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губок бытовых и ерш для унитаза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14 550,00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канцелярских товаров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31 223,00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кашпо для цветов и грунта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45110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31 650,00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кресла офисного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14 936,00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A6D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разработке проекта СЗЗ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99 700,00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095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дезинфекционных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81 308,10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на приобретение лицензионных прав на программное обеспечение для автоматизированного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выпуска сметной документации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53 760,00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трассировке КЛ-10/0,4кВ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7 312,24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Pr="008C4184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транспортно-экспедиционных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095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проектированию сетей теплоснабжения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платных образовательных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2 825,16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8F61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КонсультантПлюс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68 790,00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8C4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замка врезного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1 650,00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пескоцемента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4 250,00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1B40A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набора стамесок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1 049,00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30857" w:rsidRPr="00630857" w:rsidTr="00A63342">
        <w:trPr>
          <w:trHeight w:val="348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C53AE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молотка, ленты абразивной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63085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скобы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однолапковой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63085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ОСБ,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петли-бабочка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 врезки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1 367,00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63085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герметика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силиконового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стеклорезов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677,00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B61231" w:rsidRDefault="0063085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30857" w:rsidRPr="00630857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9717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Pr="00630857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задвижки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0857" w:rsidRDefault="00630857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металлопласт, муфты ППРС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BC5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стекловолокно, муфт разъемных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12 672,00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кабеля ВВГнг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крана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37 990,00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2670A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630857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BC5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воды питьевой бутилированной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2 250,00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70A" w:rsidRDefault="0002670A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2B28" w:rsidP="00AC3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ремня клинового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2B28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кольца резинометаллического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2B28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184,30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FC2B28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сетки свечи горелки, свечей, прокладки камеры сгорания, </w:t>
            </w:r>
            <w:r w:rsidR="009223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мотора </w:t>
            </w:r>
            <w:proofErr w:type="spellStart"/>
            <w:r w:rsidR="009223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отопителя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6 277,00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втулки амортизатора, ремня клинового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878,82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штуцера топливного, кольца, хомутов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484,03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штуцеров быстросъемных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1 890,00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C708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рукавов напорно-всасывающихся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клапана электромагнитного, свечей, спирали контрольной, замка зажигания, горелки, фильтра очистки масла, ремня привода насоса, ремня генератора, масло, амперметра</w:t>
            </w:r>
            <w:proofErr w:type="gram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70 240,00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5C1B1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по ремонту,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шиномонтажу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балансировке колес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47 350,00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Default="00A6091B" w:rsidP="00440A5B">
            <w:pPr>
              <w:jc w:val="center"/>
            </w:pPr>
            <w:r w:rsidRPr="00B61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2230E" w:rsidRPr="0092230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замене блока СКЗИ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40 450,00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Pr="00B61231" w:rsidRDefault="0092230E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2230E" w:rsidRPr="0092230E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3B3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ремонту автомобиля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Default="0092230E" w:rsidP="00E479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46 155,00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30E" w:rsidRPr="00B61231" w:rsidRDefault="0092230E" w:rsidP="00440A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6091B" w:rsidRPr="00D96808" w:rsidTr="008A003F">
        <w:tc>
          <w:tcPr>
            <w:tcW w:w="6596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A609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6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435 274 788,91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91B" w:rsidRPr="00D96808" w:rsidRDefault="0092230E" w:rsidP="007E17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1586"/>
        <w:gridCol w:w="2078"/>
        <w:gridCol w:w="1182"/>
        <w:gridCol w:w="1985"/>
        <w:gridCol w:w="1251"/>
        <w:gridCol w:w="1442"/>
      </w:tblGrid>
      <w:tr w:rsidR="00EA2C34" w:rsidRPr="0051687B" w:rsidTr="00F11ED8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товара по Общероссийскому классификато</w:t>
            </w: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 продукции по видам экономической деятельности ОК 034-2014 (КПЕС 2008) (ОКПД2)</w:t>
            </w:r>
          </w:p>
        </w:tc>
        <w:tc>
          <w:tcPr>
            <w:tcW w:w="20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11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Размер минимальной доли закупок товаров </w:t>
            </w: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Информация о договорах на поставку товаров, в том числе товаров, </w:t>
            </w: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поставленных при выполнении закупаемых работ, оказании закупаемых услуг</w:t>
            </w:r>
          </w:p>
        </w:tc>
        <w:tc>
          <w:tcPr>
            <w:tcW w:w="12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Стоимостный объем товаров, в том числе </w:t>
            </w: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Стоимостный объем товаров российского происхожде</w:t>
            </w: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EA2C34" w:rsidTr="00F11ED8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63342" w:rsidRPr="00F56944" w:rsidTr="00FC2B28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B045BE" w:rsidRDefault="00A63342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15.20.11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Обувь водонепроницаемая на подошве и с верхом из резины или пластмассы, кроме обуви </w:t>
            </w:r>
            <w:proofErr w:type="gramStart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защитным металлическим подноском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51687B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3342" w:rsidRPr="00A6334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58601058850230000560000</w:t>
              </w:r>
            </w:hyperlink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3342" w:rsidRPr="00A63342" w:rsidRDefault="00A63342" w:rsidP="00A63342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84BF1" w:rsidRPr="0092230E" w:rsidTr="008678EC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8678E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92230E" w:rsidRDefault="0092230E" w:rsidP="0062582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28.24.1 (28.24.12.110 28.24.11.000</w:t>
            </w:r>
            <w:r w:rsidR="004D62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BF1" w:rsidRPr="0092230E" w:rsidRDefault="0092230E" w:rsidP="0092230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92230E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F56944" w:rsidRDefault="00784BF1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CE5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24 495,00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CE5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784BF1" w:rsidRPr="00F56944" w:rsidTr="004D62CB">
        <w:trPr>
          <w:trHeight w:val="408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78EC" w:rsidRDefault="008678E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784BF1" w:rsidRDefault="004D62CB" w:rsidP="0062582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25.73.30 (25.73.30.299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25.73.30.210 25.73.30.141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BF1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C53D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F56944" w:rsidRDefault="00784BF1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5168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290</w:t>
            </w:r>
            <w:r w:rsidR="004D62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</w:tr>
      <w:tr w:rsidR="00784BF1" w:rsidRPr="00CE5398" w:rsidTr="004D62CB">
        <w:trPr>
          <w:trHeight w:val="276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8678E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4A3740" w:rsidRDefault="004D62CB" w:rsidP="0062582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25.73.60 (25.73.60.112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25.73.60.190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BF1" w:rsidRPr="004D62CB" w:rsidRDefault="004D62CB" w:rsidP="0078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прочий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F56944" w:rsidRDefault="00784BF1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5168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16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784BF1" w:rsidRPr="00F56944" w:rsidTr="008678EC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8678E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4A3740" w:rsidRDefault="004D62CB" w:rsidP="0062582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25.73.40 (25.73.40.112)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BF1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 рабочие сменные для станков или для ручного инструмента (с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механическим приводом или без него)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C53D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Pr="00F56944" w:rsidRDefault="00784BF1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17 134,00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BF1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2F5B95" w:rsidRPr="002F5B95" w:rsidTr="008678EC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Default="008678E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Pr="004A3740" w:rsidRDefault="004D62CB" w:rsidP="0062582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B95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Default="004D62C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Pr="00F56944" w:rsidRDefault="002F5B95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94 902,80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B95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CE5398" w:rsidRPr="002F5B95" w:rsidTr="00AE5791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CE5398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Pr="002F5B95" w:rsidRDefault="004D62CB" w:rsidP="00AC357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26.20.3 (26.20.30.130)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398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автоматической обработки данных прочие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Pr="00F56944" w:rsidRDefault="00CE5398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</w:tr>
      <w:tr w:rsidR="00CE5398" w:rsidRPr="002F5B95" w:rsidTr="00AE579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CE5398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Pr="002F5B95" w:rsidRDefault="004D62CB" w:rsidP="002F5B9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 (27.12.24.110)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398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Pr="00833083" w:rsidRDefault="00CE5398" w:rsidP="0062582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C53D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5398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</w:tr>
      <w:tr w:rsidR="00C53DC5" w:rsidRPr="002F5B95" w:rsidTr="00AE579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C53DC5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2F5B95" w:rsidRDefault="004D62CB" w:rsidP="00AC357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22.19.60.113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DC5" w:rsidRPr="004D62CB" w:rsidRDefault="004D62CB" w:rsidP="004D62C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4D62CB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4D62CB" w:rsidRDefault="00C53DC5" w:rsidP="00625823">
            <w:pPr>
              <w:rPr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86 000,00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4D62C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C53DC5" w:rsidRPr="00AE5791" w:rsidTr="00AE579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C53DC5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2F5B95" w:rsidRDefault="0051687B" w:rsidP="002F5B9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23.91.11 (23.91.11.190)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DC5" w:rsidRPr="0051687B" w:rsidRDefault="0051687B" w:rsidP="005168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F56944" w:rsidRDefault="00C53DC5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480,00</w:t>
            </w:r>
          </w:p>
        </w:tc>
      </w:tr>
      <w:tr w:rsidR="00C53DC5" w:rsidRPr="00AE5791" w:rsidTr="00AE579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C53DC5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2F5B9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DC5" w:rsidRPr="0051687B" w:rsidRDefault="0051687B" w:rsidP="005168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Задвижки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F56944" w:rsidRDefault="00C53DC5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</w:tr>
      <w:tr w:rsidR="00C53DC5" w:rsidRPr="00AE5791" w:rsidTr="00AE579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C53DC5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2F5B9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27.32 (27.32.13.111)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DC5" w:rsidRPr="0051687B" w:rsidRDefault="0051687B" w:rsidP="005168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 и кабели электронные и электрические прочие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F56944" w:rsidRDefault="00C53DC5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23 800,00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51687B" w:rsidP="00625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23 800,00</w:t>
            </w:r>
          </w:p>
        </w:tc>
      </w:tr>
      <w:tr w:rsidR="00C53DC5" w:rsidRPr="0051687B" w:rsidTr="00AC3578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Default="00C53DC5" w:rsidP="00AC35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51687B" w:rsidRDefault="0051687B" w:rsidP="00833083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51687B" w:rsidRDefault="0051687B" w:rsidP="005168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51687B" w:rsidRDefault="0051687B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833083" w:rsidRDefault="00C53DC5" w:rsidP="0062582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833083" w:rsidRDefault="0051687B" w:rsidP="0083308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37 990,00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DC5" w:rsidRPr="00833083" w:rsidRDefault="0051687B" w:rsidP="0083308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37 990,00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Сведения о закупках товаров российского происхождения, в том числе товаров, поставленных при выполнении закупаемых работ, оказании закупаемых услуг за 202</w:t>
      </w:r>
      <w:r w:rsidR="001178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701"/>
        <w:gridCol w:w="1275"/>
        <w:gridCol w:w="993"/>
        <w:gridCol w:w="1842"/>
        <w:gridCol w:w="1417"/>
        <w:gridCol w:w="1418"/>
        <w:gridCol w:w="880"/>
      </w:tblGrid>
      <w:tr w:rsidR="00EA2C34" w:rsidRPr="0051687B" w:rsidTr="00782D1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EA2C34" w:rsidRPr="00734EF2" w:rsidTr="00782D1F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1782A" w:rsidRPr="00734EF2" w:rsidTr="00FC2B28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15.20.11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Обувь водонепроницаемая на подошве и с верхом из резины или пластмассы, кроме обуви </w:t>
            </w:r>
            <w:proofErr w:type="gramStart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защитным металлическим </w:t>
            </w:r>
            <w:r w:rsidRPr="00A6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подноском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6334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58601058850230000560000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A63342" w:rsidRDefault="0011782A" w:rsidP="000359A9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633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  <w:bookmarkStart w:id="0" w:name="_GoBack"/>
            <w:bookmarkEnd w:id="0"/>
          </w:p>
        </w:tc>
      </w:tr>
      <w:tr w:rsidR="0011782A" w:rsidRPr="00734EF2" w:rsidTr="0011782A">
        <w:trPr>
          <w:trHeight w:val="300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92230E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28.24.1 (28.24.12.110 28.24.11.000)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92230E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24 495,00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84BF1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25.73.30 (25.73.30.299 25.73.30.210 25.73.30.141)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16 039,00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1,81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25.73.60 (25.73.60.112 25.73.60.190)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прочий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6 264,00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25.73.40 (25.73.40.112)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17 134,00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A3740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94 902,80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26.20.3 (26.20.30.130)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автоматической обработки данных прочие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20 544,60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 (27.12.24.110)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 коммутац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ии или защиты электрических цепей на напряжение не более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1178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39 976,00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22.19.60.113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4D62C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4D62CB" w:rsidRDefault="0011782A" w:rsidP="001178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2F5B95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23.91.11 (23.91.11.190)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1178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Задвижки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6 512,00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27.32 (27.32.13.111)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82A" w:rsidRPr="0051687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Провода и кабели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электронные и электрические 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F56944" w:rsidRDefault="0011782A" w:rsidP="001178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0359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23 800,00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1782A" w:rsidRPr="00734EF2" w:rsidTr="0011782A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Default="0011782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0359A9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0359A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51687B" w:rsidRDefault="0011782A" w:rsidP="000359A9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1178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0359A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37 990,00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833083" w:rsidRDefault="0011782A" w:rsidP="000359A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37 990,00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82A" w:rsidRPr="00734EF2" w:rsidRDefault="0011782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</w:tbl>
    <w:p w:rsidR="00967967" w:rsidRPr="000D1946" w:rsidRDefault="00967967" w:rsidP="000D1946">
      <w:pPr>
        <w:rPr>
          <w:lang w:val="ru-RU"/>
        </w:rPr>
      </w:pPr>
    </w:p>
    <w:p w:rsidR="00EE45F6" w:rsidRPr="000D1946" w:rsidRDefault="00EE45F6">
      <w:pPr>
        <w:rPr>
          <w:lang w:val="ru-RU"/>
        </w:rPr>
      </w:pPr>
    </w:p>
    <w:sectPr w:rsidR="00EE45F6" w:rsidRPr="000D19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BBD"/>
    <w:rsid w:val="000107A5"/>
    <w:rsid w:val="0001106E"/>
    <w:rsid w:val="0002670A"/>
    <w:rsid w:val="00095957"/>
    <w:rsid w:val="000B39CD"/>
    <w:rsid w:val="000C3DF2"/>
    <w:rsid w:val="000D1946"/>
    <w:rsid w:val="0011782A"/>
    <w:rsid w:val="00121000"/>
    <w:rsid w:val="001526F0"/>
    <w:rsid w:val="001745EE"/>
    <w:rsid w:val="00192E21"/>
    <w:rsid w:val="00195D4B"/>
    <w:rsid w:val="001B40A7"/>
    <w:rsid w:val="00234B53"/>
    <w:rsid w:val="00243A08"/>
    <w:rsid w:val="00284B2A"/>
    <w:rsid w:val="002942B5"/>
    <w:rsid w:val="00295103"/>
    <w:rsid w:val="002A4478"/>
    <w:rsid w:val="002A4643"/>
    <w:rsid w:val="002B45A7"/>
    <w:rsid w:val="002D33B1"/>
    <w:rsid w:val="002D3591"/>
    <w:rsid w:val="002F5B95"/>
    <w:rsid w:val="00343F3C"/>
    <w:rsid w:val="003514A0"/>
    <w:rsid w:val="003863FC"/>
    <w:rsid w:val="003A6D98"/>
    <w:rsid w:val="003B3C2F"/>
    <w:rsid w:val="003C7C70"/>
    <w:rsid w:val="003E0F21"/>
    <w:rsid w:val="0041162A"/>
    <w:rsid w:val="00440A5B"/>
    <w:rsid w:val="00441560"/>
    <w:rsid w:val="0044578D"/>
    <w:rsid w:val="0045278D"/>
    <w:rsid w:val="00455ABA"/>
    <w:rsid w:val="00473724"/>
    <w:rsid w:val="0049232C"/>
    <w:rsid w:val="00492A1C"/>
    <w:rsid w:val="004A3740"/>
    <w:rsid w:val="004A5836"/>
    <w:rsid w:val="004C45DB"/>
    <w:rsid w:val="004D62CB"/>
    <w:rsid w:val="004F7E17"/>
    <w:rsid w:val="00504091"/>
    <w:rsid w:val="005062AC"/>
    <w:rsid w:val="0051687B"/>
    <w:rsid w:val="005207DC"/>
    <w:rsid w:val="005814E3"/>
    <w:rsid w:val="005A05CE"/>
    <w:rsid w:val="005B2121"/>
    <w:rsid w:val="005C1B1E"/>
    <w:rsid w:val="00610545"/>
    <w:rsid w:val="00625823"/>
    <w:rsid w:val="00630857"/>
    <w:rsid w:val="00653AF6"/>
    <w:rsid w:val="00693268"/>
    <w:rsid w:val="006D3F4C"/>
    <w:rsid w:val="006E7917"/>
    <w:rsid w:val="0070697D"/>
    <w:rsid w:val="00734EF2"/>
    <w:rsid w:val="00736B13"/>
    <w:rsid w:val="00766149"/>
    <w:rsid w:val="007757DD"/>
    <w:rsid w:val="00782D1F"/>
    <w:rsid w:val="00784BF1"/>
    <w:rsid w:val="007A0360"/>
    <w:rsid w:val="007C6D44"/>
    <w:rsid w:val="007C6F49"/>
    <w:rsid w:val="007E17B0"/>
    <w:rsid w:val="00833083"/>
    <w:rsid w:val="00845110"/>
    <w:rsid w:val="008653BF"/>
    <w:rsid w:val="008678EC"/>
    <w:rsid w:val="008A003F"/>
    <w:rsid w:val="008A21B7"/>
    <w:rsid w:val="008B02CB"/>
    <w:rsid w:val="008C355B"/>
    <w:rsid w:val="008C4184"/>
    <w:rsid w:val="008F6157"/>
    <w:rsid w:val="0092230E"/>
    <w:rsid w:val="009640C3"/>
    <w:rsid w:val="00967967"/>
    <w:rsid w:val="009717C4"/>
    <w:rsid w:val="00991BA3"/>
    <w:rsid w:val="009973DD"/>
    <w:rsid w:val="009D10A6"/>
    <w:rsid w:val="009F6324"/>
    <w:rsid w:val="00A0252F"/>
    <w:rsid w:val="00A6091B"/>
    <w:rsid w:val="00A63342"/>
    <w:rsid w:val="00A866E4"/>
    <w:rsid w:val="00AA3765"/>
    <w:rsid w:val="00AC3578"/>
    <w:rsid w:val="00AE5791"/>
    <w:rsid w:val="00B045BE"/>
    <w:rsid w:val="00B4225B"/>
    <w:rsid w:val="00B50612"/>
    <w:rsid w:val="00B71EAF"/>
    <w:rsid w:val="00B73A5A"/>
    <w:rsid w:val="00B750E6"/>
    <w:rsid w:val="00BC53AE"/>
    <w:rsid w:val="00BF7352"/>
    <w:rsid w:val="00C14565"/>
    <w:rsid w:val="00C230C0"/>
    <w:rsid w:val="00C53DC5"/>
    <w:rsid w:val="00C708EE"/>
    <w:rsid w:val="00C75CF6"/>
    <w:rsid w:val="00C814D9"/>
    <w:rsid w:val="00C90C4B"/>
    <w:rsid w:val="00CC096F"/>
    <w:rsid w:val="00CD67A9"/>
    <w:rsid w:val="00CE4CA2"/>
    <w:rsid w:val="00CE5398"/>
    <w:rsid w:val="00D8590D"/>
    <w:rsid w:val="00D96808"/>
    <w:rsid w:val="00DB71E3"/>
    <w:rsid w:val="00DD49E7"/>
    <w:rsid w:val="00DE0A2D"/>
    <w:rsid w:val="00DF3D9F"/>
    <w:rsid w:val="00DF509A"/>
    <w:rsid w:val="00E438A1"/>
    <w:rsid w:val="00E47932"/>
    <w:rsid w:val="00E92EDF"/>
    <w:rsid w:val="00EA2C34"/>
    <w:rsid w:val="00EB403D"/>
    <w:rsid w:val="00EE45F6"/>
    <w:rsid w:val="00F01E19"/>
    <w:rsid w:val="00F111F5"/>
    <w:rsid w:val="00F11ED8"/>
    <w:rsid w:val="00F37B1D"/>
    <w:rsid w:val="00F56944"/>
    <w:rsid w:val="00F969DF"/>
    <w:rsid w:val="00FC2B28"/>
    <w:rsid w:val="00FD4048"/>
    <w:rsid w:val="00FE3BAF"/>
    <w:rsid w:val="00F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23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2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11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1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16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1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162A"/>
    <w:rPr>
      <w:b/>
      <w:bCs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330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23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2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11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1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16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1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162A"/>
    <w:rPr>
      <w:b/>
      <w:bCs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33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k.zakupki.gov.ru/223/contract/private/contract/view/general-information.html?id=17518280&amp;viewMode=PARTI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223/contract/private/contract/view/general-information.html?id=17518280&amp;viewMode=PARTI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8580-ACEB-4C16-8C4A-BFF82CE7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Елена Викторовна</dc:creator>
  <dc:description>Подготовлено экспертами Актион-МЦФЭР</dc:description>
  <cp:lastModifiedBy>Ушакова Юлия Сергеевна</cp:lastModifiedBy>
  <cp:revision>8</cp:revision>
  <cp:lastPrinted>2024-02-07T03:39:00Z</cp:lastPrinted>
  <dcterms:created xsi:type="dcterms:W3CDTF">2024-02-05T09:29:00Z</dcterms:created>
  <dcterms:modified xsi:type="dcterms:W3CDTF">2024-02-07T03:39:00Z</dcterms:modified>
</cp:coreProperties>
</file>